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51" w:rsidRPr="00B30692" w:rsidRDefault="00381AA3" w:rsidP="009A5F9F">
      <w:pPr>
        <w:adjustRightInd w:val="0"/>
        <w:snapToGrid w:val="0"/>
        <w:ind w:leftChars="72" w:left="142"/>
        <w:rPr>
          <w:rFonts w:ascii="UD デジタル 教科書体 N-R" w:eastAsia="UD デジタル 教科書体 N-R" w:hAnsiTheme="minorEastAsia"/>
          <w:b/>
          <w:sz w:val="20"/>
        </w:rPr>
      </w:pPr>
      <w:r w:rsidRPr="00B30692">
        <w:rPr>
          <w:rFonts w:ascii="UD デジタル 教科書体 N-R" w:eastAsia="UD デジタル 教科書体 N-R" w:hAnsiTheme="minorEastAsia" w:hint="eastAsia"/>
          <w:b/>
          <w:sz w:val="20"/>
        </w:rPr>
        <w:t>取扱金融機関ご担当者</w:t>
      </w:r>
      <w:r w:rsidR="00D5430A" w:rsidRPr="00B30692">
        <w:rPr>
          <w:rFonts w:ascii="UD デジタル 教科書体 N-R" w:eastAsia="UD デジタル 教科書体 N-R" w:hAnsiTheme="minorEastAsia" w:hint="eastAsia"/>
          <w:b/>
          <w:sz w:val="20"/>
        </w:rPr>
        <w:t>様　融資の審査後、</w:t>
      </w:r>
      <w:r w:rsidRPr="00B30692">
        <w:rPr>
          <w:rFonts w:ascii="UD デジタル 教科書体 N-R" w:eastAsia="UD デジタル 教科書体 N-R" w:hAnsiTheme="minorEastAsia" w:hint="eastAsia"/>
          <w:b/>
          <w:sz w:val="20"/>
        </w:rPr>
        <w:t>翌月10日までに本報告書</w:t>
      </w:r>
      <w:r w:rsidR="00E51169" w:rsidRPr="00B30692">
        <w:rPr>
          <w:rFonts w:ascii="UD デジタル 教科書体 N-R" w:eastAsia="UD デジタル 教科書体 N-R" w:hAnsiTheme="minorEastAsia" w:hint="eastAsia"/>
          <w:b/>
          <w:sz w:val="20"/>
        </w:rPr>
        <w:t>を大和市産業活性課まで</w:t>
      </w:r>
      <w:r w:rsidRPr="00B30692">
        <w:rPr>
          <w:rFonts w:ascii="UD デジタル 教科書体 N-R" w:eastAsia="UD デジタル 教科書体 N-R" w:hAnsiTheme="minorEastAsia" w:hint="eastAsia"/>
          <w:b/>
          <w:sz w:val="20"/>
        </w:rPr>
        <w:t>ご提出</w:t>
      </w:r>
      <w:r w:rsidR="00E51169" w:rsidRPr="00B30692">
        <w:rPr>
          <w:rFonts w:ascii="UD デジタル 教科書体 N-R" w:eastAsia="UD デジタル 教科書体 N-R" w:hAnsiTheme="minorEastAsia" w:hint="eastAsia"/>
          <w:b/>
          <w:sz w:val="20"/>
        </w:rPr>
        <w:t>下さい</w:t>
      </w:r>
      <w:r w:rsidRPr="00B30692">
        <w:rPr>
          <w:rFonts w:ascii="UD デジタル 教科書体 N-R" w:eastAsia="UD デジタル 教科書体 N-R" w:hAnsiTheme="minorEastAsia" w:hint="eastAsia"/>
          <w:b/>
          <w:sz w:val="20"/>
        </w:rPr>
        <w:t>。</w:t>
      </w:r>
    </w:p>
    <w:p w:rsidR="00381AA3" w:rsidRPr="00B30692" w:rsidRDefault="00381AA3" w:rsidP="009A5F9F">
      <w:pPr>
        <w:adjustRightInd w:val="0"/>
        <w:snapToGrid w:val="0"/>
        <w:rPr>
          <w:rFonts w:ascii="UD デジタル 教科書体 N-R" w:eastAsia="UD デジタル 教科書体 N-R" w:hAnsiTheme="minorEastAsia"/>
          <w:b/>
          <w:kern w:val="0"/>
          <w:sz w:val="18"/>
          <w:szCs w:val="18"/>
        </w:rPr>
      </w:pPr>
    </w:p>
    <w:p w:rsidR="002B77B3" w:rsidRPr="00B30692" w:rsidRDefault="002B77B3" w:rsidP="009A5F9F">
      <w:pPr>
        <w:adjustRightInd w:val="0"/>
        <w:snapToGrid w:val="0"/>
        <w:ind w:leftChars="72" w:left="142"/>
        <w:rPr>
          <w:rFonts w:ascii="UD デジタル 教科書体 N-R" w:eastAsia="UD デジタル 教科書体 N-R" w:hAnsiTheme="minorEastAsia"/>
          <w:color w:val="808080" w:themeColor="background1" w:themeShade="80"/>
          <w:sz w:val="22"/>
          <w:szCs w:val="20"/>
        </w:rPr>
      </w:pPr>
      <w:r w:rsidRPr="00C20006">
        <w:rPr>
          <w:rFonts w:ascii="UD デジタル 教科書体 N-R" w:eastAsia="UD デジタル 教科書体 N-R" w:hAnsiTheme="minorEastAsia" w:hint="eastAsia"/>
          <w:b/>
          <w:kern w:val="0"/>
          <w:sz w:val="20"/>
          <w:szCs w:val="18"/>
          <w:fitText w:val="2004" w:id="1956340992"/>
        </w:rPr>
        <w:t>中小企業融資制度要綱</w:t>
      </w:r>
      <w:r w:rsidRPr="00B30692">
        <w:rPr>
          <w:rFonts w:ascii="UD デジタル 教科書体 N-R" w:eastAsia="UD デジタル 教科書体 N-R" w:hAnsiTheme="minorEastAsia" w:hint="eastAsia"/>
          <w:b/>
          <w:sz w:val="20"/>
          <w:szCs w:val="18"/>
        </w:rPr>
        <w:t xml:space="preserve">　</w:t>
      </w:r>
      <w:r w:rsidR="005A38BC" w:rsidRPr="00B30692">
        <w:rPr>
          <w:rFonts w:ascii="UD デジタル 教科書体 N-R" w:eastAsia="UD デジタル 教科書体 N-R" w:hAnsiTheme="minorEastAsia" w:hint="eastAsia"/>
          <w:b/>
          <w:sz w:val="20"/>
          <w:szCs w:val="18"/>
          <w:lang w:eastAsia="zh-TW"/>
        </w:rPr>
        <w:t>第</w:t>
      </w:r>
      <w:r w:rsidRPr="00B30692">
        <w:rPr>
          <w:rFonts w:ascii="UD デジタル 教科書体 N-R" w:eastAsia="UD デジタル 教科書体 N-R" w:hAnsiTheme="minorEastAsia" w:hint="eastAsia"/>
          <w:b/>
          <w:sz w:val="20"/>
          <w:szCs w:val="18"/>
        </w:rPr>
        <w:t>４</w:t>
      </w:r>
      <w:r w:rsidR="005A38BC" w:rsidRPr="00B30692">
        <w:rPr>
          <w:rFonts w:ascii="UD デジタル 教科書体 N-R" w:eastAsia="UD デジタル 教科書体 N-R" w:hAnsiTheme="minorEastAsia" w:hint="eastAsia"/>
          <w:b/>
          <w:sz w:val="20"/>
          <w:szCs w:val="18"/>
          <w:lang w:eastAsia="zh-TW"/>
        </w:rPr>
        <w:t>号様式（第</w:t>
      </w:r>
      <w:r w:rsidR="00E620EC" w:rsidRPr="00B30692">
        <w:rPr>
          <w:rFonts w:ascii="UD デジタル 教科書体 N-R" w:eastAsia="UD デジタル 教科書体 N-R" w:hAnsiTheme="minorEastAsia" w:hint="eastAsia"/>
          <w:b/>
          <w:sz w:val="20"/>
          <w:szCs w:val="18"/>
        </w:rPr>
        <w:t>９</w:t>
      </w:r>
      <w:r w:rsidR="005A38BC" w:rsidRPr="00B30692">
        <w:rPr>
          <w:rFonts w:ascii="UD デジタル 教科書体 N-R" w:eastAsia="UD デジタル 教科書体 N-R" w:hAnsiTheme="minorEastAsia" w:hint="eastAsia"/>
          <w:b/>
          <w:sz w:val="20"/>
          <w:szCs w:val="18"/>
          <w:lang w:eastAsia="zh-TW"/>
        </w:rPr>
        <w:t>条関係）</w:t>
      </w:r>
      <w:r w:rsidR="00E2274C" w:rsidRPr="00B30692">
        <w:rPr>
          <w:rFonts w:ascii="UD デジタル 教科書体 N-R" w:eastAsia="UD デジタル 教科書体 N-R" w:hAnsiTheme="minorEastAsia" w:hint="eastAsia"/>
          <w:sz w:val="18"/>
          <w:szCs w:val="18"/>
          <w:lang w:eastAsia="zh-TW"/>
        </w:rPr>
        <w:tab/>
      </w:r>
      <w:r w:rsidR="00E2274C" w:rsidRPr="00B30692">
        <w:rPr>
          <w:rFonts w:ascii="UD デジタル 教科書体 N-R" w:eastAsia="UD デジタル 教科書体 N-R" w:hAnsiTheme="minorEastAsia" w:hint="eastAsia"/>
          <w:sz w:val="18"/>
          <w:szCs w:val="18"/>
          <w:lang w:eastAsia="zh-TW"/>
        </w:rPr>
        <w:tab/>
      </w:r>
      <w:r w:rsidR="00E2274C" w:rsidRPr="00B30692">
        <w:rPr>
          <w:rFonts w:ascii="UD デジタル 教科書体 N-R" w:eastAsia="UD デジタル 教科書体 N-R" w:hAnsiTheme="minorEastAsia" w:hint="eastAsia"/>
          <w:sz w:val="18"/>
          <w:szCs w:val="18"/>
          <w:lang w:eastAsia="zh-TW"/>
        </w:rPr>
        <w:tab/>
      </w:r>
      <w:r w:rsidR="00E2274C" w:rsidRPr="00B30692">
        <w:rPr>
          <w:rFonts w:ascii="UD デジタル 教科書体 N-R" w:eastAsia="UD デジタル 教科書体 N-R" w:hAnsiTheme="minorEastAsia" w:hint="eastAsia"/>
          <w:sz w:val="18"/>
          <w:szCs w:val="18"/>
          <w:lang w:eastAsia="zh-TW"/>
        </w:rPr>
        <w:tab/>
      </w:r>
      <w:r w:rsidR="00E2274C" w:rsidRPr="00B30692">
        <w:rPr>
          <w:rFonts w:ascii="UD デジタル 教科書体 N-R" w:eastAsia="UD デジタル 教科書体 N-R" w:hAnsiTheme="minorEastAsia" w:hint="eastAsia"/>
          <w:sz w:val="18"/>
          <w:szCs w:val="18"/>
          <w:lang w:eastAsia="zh-TW"/>
        </w:rPr>
        <w:tab/>
      </w:r>
      <w:r w:rsidR="00E2274C" w:rsidRPr="00B30692">
        <w:rPr>
          <w:rFonts w:ascii="UD デジタル 教科書体 N-R" w:eastAsia="UD デジタル 教科書体 N-R" w:hAnsiTheme="minorEastAsia" w:hint="eastAsia"/>
          <w:sz w:val="18"/>
          <w:szCs w:val="18"/>
          <w:lang w:eastAsia="zh-TW"/>
        </w:rPr>
        <w:tab/>
      </w:r>
      <w:r w:rsidR="00D5430A" w:rsidRPr="00B30692">
        <w:rPr>
          <w:rFonts w:ascii="UD デジタル 教科書体 N-R" w:eastAsia="UD デジタル 教科書体 N-R" w:hAnsiTheme="minorEastAsia" w:hint="eastAsia"/>
          <w:sz w:val="18"/>
          <w:szCs w:val="18"/>
        </w:rPr>
        <w:t xml:space="preserve">　</w:t>
      </w:r>
      <w:r w:rsidR="00E2274C" w:rsidRPr="00D05E79">
        <w:rPr>
          <w:rFonts w:ascii="UD デジタル 教科書体 N-R" w:eastAsia="UD デジタル 教科書体 N-R" w:hAnsiTheme="minorEastAsia" w:hint="eastAsia"/>
          <w:color w:val="808080" w:themeColor="background1" w:themeShade="80"/>
          <w:szCs w:val="20"/>
        </w:rPr>
        <w:t>捨印</w:t>
      </w:r>
    </w:p>
    <w:p w:rsidR="005A38BC" w:rsidRPr="00B30692" w:rsidRDefault="005A38BC" w:rsidP="009A5F9F">
      <w:pPr>
        <w:snapToGrid w:val="0"/>
        <w:rPr>
          <w:rFonts w:ascii="UD デジタル 教科書体 N-R" w:eastAsia="UD デジタル 教科書体 N-R" w:hAnsiTheme="minorEastAsia"/>
          <w:spacing w:val="8"/>
          <w:sz w:val="18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2768"/>
        <w:gridCol w:w="1134"/>
        <w:gridCol w:w="425"/>
        <w:gridCol w:w="709"/>
        <w:gridCol w:w="430"/>
        <w:gridCol w:w="709"/>
        <w:gridCol w:w="992"/>
      </w:tblGrid>
      <w:tr w:rsidR="000B2148" w:rsidRPr="00B30692" w:rsidTr="00C20006">
        <w:trPr>
          <w:trHeight w:val="594"/>
          <w:jc w:val="center"/>
        </w:trPr>
        <w:tc>
          <w:tcPr>
            <w:tcW w:w="5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EC" w:rsidRPr="00B30692" w:rsidRDefault="001E17EC" w:rsidP="00C20006">
            <w:pPr>
              <w:snapToGrid w:val="0"/>
              <w:rPr>
                <w:rFonts w:ascii="UD デジタル 教科書体 N-R" w:eastAsia="UD デジタル 教科書体 N-R" w:hAnsiTheme="minorEastAsia"/>
                <w:b/>
                <w:spacing w:val="8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pacing w:val="2"/>
                <w:sz w:val="28"/>
                <w:lang w:eastAsia="zh-TW"/>
              </w:rPr>
              <w:t>大和市中小企業</w:t>
            </w:r>
            <w:r w:rsidRPr="00B30692">
              <w:rPr>
                <w:rFonts w:ascii="UD デジタル 教科書体 N-R" w:eastAsia="UD デジタル 教科書体 N-R" w:hAnsiTheme="minorEastAsia" w:hint="eastAsia"/>
                <w:b/>
                <w:spacing w:val="2"/>
                <w:sz w:val="28"/>
              </w:rPr>
              <w:t xml:space="preserve">融資制度 </w:t>
            </w:r>
            <w:r w:rsidRPr="00B30692">
              <w:rPr>
                <w:rFonts w:ascii="UD デジタル 教科書体 N-R" w:eastAsia="UD デジタル 教科書体 N-R" w:hAnsiTheme="minorEastAsia" w:hint="eastAsia"/>
                <w:b/>
                <w:spacing w:val="2"/>
                <w:sz w:val="28"/>
                <w:lang w:eastAsia="zh-TW"/>
              </w:rPr>
              <w:t>融資状況報告書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1E17EC" w:rsidRPr="00B30692" w:rsidRDefault="001E17EC" w:rsidP="00E73540">
            <w:pPr>
              <w:snapToGrid w:val="0"/>
              <w:ind w:leftChars="-47" w:left="-92" w:rightChars="-52" w:right="-102"/>
              <w:jc w:val="center"/>
              <w:rPr>
                <w:rFonts w:ascii="UD デジタル 教科書体 N-R" w:eastAsia="UD デジタル 教科書体 N-R" w:hAnsiTheme="minorEastAsia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1E17EC" w:rsidRPr="00B30692" w:rsidRDefault="001E17EC" w:rsidP="00C20006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spacing w:val="8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pacing w:val="2"/>
                <w:sz w:val="28"/>
                <w:lang w:eastAsia="zh-TW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1E17EC" w:rsidRPr="00B30692" w:rsidRDefault="001E17EC" w:rsidP="008B375B">
            <w:pPr>
              <w:snapToGrid w:val="0"/>
              <w:ind w:leftChars="-47" w:left="-92" w:rightChars="-52" w:right="-102"/>
              <w:jc w:val="center"/>
              <w:rPr>
                <w:rFonts w:ascii="UD デジタル 教科書体 N-R" w:eastAsia="UD デジタル 教科書体 N-R" w:hAnsiTheme="minorEastAsia"/>
                <w:spacing w:val="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1E17EC" w:rsidRPr="00B30692" w:rsidRDefault="001E17EC" w:rsidP="00C20006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spacing w:val="8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pacing w:val="2"/>
                <w:sz w:val="28"/>
                <w:lang w:eastAsia="zh-TW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1E17EC" w:rsidRPr="00B30692" w:rsidRDefault="001E17EC" w:rsidP="008B375B">
            <w:pPr>
              <w:snapToGrid w:val="0"/>
              <w:ind w:leftChars="-50" w:left="-98" w:rightChars="-50" w:right="-98"/>
              <w:jc w:val="center"/>
              <w:rPr>
                <w:rFonts w:ascii="UD デジタル 教科書体 N-R" w:eastAsia="UD デジタル 教科書体 N-R" w:hAnsiTheme="minorEastAsia"/>
                <w:spacing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7EC" w:rsidRPr="00B30692" w:rsidRDefault="001E17EC" w:rsidP="00C20006">
            <w:pPr>
              <w:snapToGrid w:val="0"/>
              <w:ind w:leftChars="-50" w:left="-98" w:rightChars="-52" w:right="-102"/>
              <w:jc w:val="center"/>
              <w:rPr>
                <w:rFonts w:ascii="UD デジタル 教科書体 N-R" w:eastAsia="UD デジタル 教科書体 N-R" w:hAnsiTheme="minorEastAsia"/>
                <w:spacing w:val="8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pacing w:val="2"/>
                <w:sz w:val="28"/>
                <w:lang w:eastAsia="zh-TW"/>
              </w:rPr>
              <w:t>日申込</w:t>
            </w:r>
          </w:p>
        </w:tc>
      </w:tr>
      <w:tr w:rsidR="005A38BC" w:rsidRPr="00B30692" w:rsidTr="003031FC">
        <w:trPr>
          <w:trHeight w:val="405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BC" w:rsidRPr="00B30692" w:rsidRDefault="005A38BC" w:rsidP="002477A2">
            <w:pPr>
              <w:jc w:val="center"/>
              <w:rPr>
                <w:rFonts w:ascii="UD デジタル 教科書体 N-R" w:eastAsia="UD デジタル 教科書体 N-R" w:hAnsiTheme="minorEastAsia"/>
                <w:b/>
                <w:spacing w:val="8"/>
                <w:sz w:val="22"/>
                <w:szCs w:val="22"/>
              </w:rPr>
            </w:pP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65"/>
                <w:kern w:val="0"/>
                <w:sz w:val="24"/>
                <w:szCs w:val="22"/>
                <w:fitText w:val="2043" w:id="1956339712"/>
              </w:rPr>
              <w:t>事</w:t>
            </w:r>
            <w:r w:rsidR="00823C29" w:rsidRPr="00CA1D91">
              <w:rPr>
                <w:rFonts w:ascii="UD デジタル 教科書体 N-R" w:eastAsia="UD デジタル 教科書体 N-R" w:hAnsiTheme="minorEastAsia" w:hint="eastAsia"/>
                <w:b/>
                <w:spacing w:val="165"/>
                <w:kern w:val="0"/>
                <w:sz w:val="24"/>
                <w:szCs w:val="22"/>
                <w:fitText w:val="2043" w:id="1956339712"/>
              </w:rPr>
              <w:t>業</w:t>
            </w:r>
            <w:r w:rsidR="00E2274C" w:rsidRPr="00CA1D91">
              <w:rPr>
                <w:rFonts w:ascii="UD デジタル 教科書体 N-R" w:eastAsia="UD デジタル 教科書体 N-R" w:hAnsiTheme="minorEastAsia" w:hint="eastAsia"/>
                <w:b/>
                <w:spacing w:val="165"/>
                <w:kern w:val="0"/>
                <w:sz w:val="24"/>
                <w:szCs w:val="22"/>
                <w:fitText w:val="2043" w:id="1956339712"/>
              </w:rPr>
              <w:t>者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5"/>
                <w:kern w:val="0"/>
                <w:sz w:val="24"/>
                <w:szCs w:val="22"/>
                <w:fitText w:val="2043" w:id="1956339712"/>
              </w:rPr>
              <w:t>名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BC" w:rsidRPr="00B30692" w:rsidRDefault="005A38BC" w:rsidP="005A38BC">
            <w:pPr>
              <w:rPr>
                <w:rFonts w:ascii="UD デジタル 教科書体 N-R" w:eastAsia="UD デジタル 教科書体 N-R" w:hAnsiTheme="minorEastAsia"/>
                <w:b/>
                <w:spacing w:val="8"/>
              </w:rPr>
            </w:pPr>
          </w:p>
        </w:tc>
      </w:tr>
      <w:tr w:rsidR="005A38BC" w:rsidRPr="00B30692" w:rsidTr="003031FC">
        <w:trPr>
          <w:trHeight w:val="356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BC" w:rsidRPr="00B30692" w:rsidRDefault="00823C29" w:rsidP="002477A2">
            <w:pPr>
              <w:jc w:val="center"/>
              <w:rPr>
                <w:rFonts w:ascii="UD デジタル 教科書体 N-R" w:eastAsia="UD デジタル 教科書体 N-R" w:hAnsiTheme="minorEastAsia"/>
                <w:b/>
                <w:sz w:val="22"/>
                <w:szCs w:val="22"/>
              </w:rPr>
            </w:pP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65"/>
                <w:kern w:val="0"/>
                <w:sz w:val="24"/>
                <w:szCs w:val="22"/>
                <w:fitText w:val="2043" w:id="1956339968"/>
              </w:rPr>
              <w:t>代表者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5"/>
                <w:kern w:val="0"/>
                <w:sz w:val="24"/>
                <w:szCs w:val="22"/>
                <w:fitText w:val="2043" w:id="1956339968"/>
              </w:rPr>
              <w:t>名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BC" w:rsidRPr="00B30692" w:rsidRDefault="005A38BC" w:rsidP="005A38BC">
            <w:pPr>
              <w:rPr>
                <w:rFonts w:ascii="UD デジタル 教科書体 N-R" w:eastAsia="UD デジタル 教科書体 N-R" w:hAnsiTheme="minorEastAsia"/>
                <w:b/>
                <w:spacing w:val="8"/>
              </w:rPr>
            </w:pPr>
          </w:p>
        </w:tc>
      </w:tr>
      <w:tr w:rsidR="005A38BC" w:rsidRPr="00B30692" w:rsidTr="003031FC">
        <w:trPr>
          <w:trHeight w:val="58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BC" w:rsidRPr="00B30692" w:rsidRDefault="00E71022" w:rsidP="002477A2">
            <w:pPr>
              <w:jc w:val="center"/>
              <w:rPr>
                <w:rFonts w:ascii="UD デジタル 教科書体 N-R" w:eastAsia="UD デジタル 教科書体 N-R" w:hAnsiTheme="minorEastAsia"/>
                <w:b/>
                <w:sz w:val="22"/>
                <w:szCs w:val="22"/>
              </w:rPr>
            </w:pP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45"/>
                <w:kern w:val="0"/>
                <w:sz w:val="24"/>
                <w:szCs w:val="22"/>
                <w:fitText w:val="2043" w:id="1956339969"/>
              </w:rPr>
              <w:t>事業所所在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30"/>
                <w:kern w:val="0"/>
                <w:sz w:val="24"/>
                <w:szCs w:val="22"/>
                <w:fitText w:val="2043" w:id="1956339969"/>
              </w:rPr>
              <w:t>地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BC" w:rsidRPr="00B30692" w:rsidRDefault="005A38BC" w:rsidP="005A38BC">
            <w:pPr>
              <w:rPr>
                <w:rFonts w:ascii="UD デジタル 教科書体 N-R" w:eastAsia="UD デジタル 教科書体 N-R" w:hAnsiTheme="minorEastAsia"/>
                <w:b/>
                <w:spacing w:val="8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</w:rPr>
              <w:t>大和市</w:t>
            </w:r>
          </w:p>
        </w:tc>
      </w:tr>
    </w:tbl>
    <w:p w:rsidR="005A38BC" w:rsidRPr="00B30692" w:rsidRDefault="005A38BC" w:rsidP="002477A2">
      <w:pPr>
        <w:jc w:val="center"/>
        <w:rPr>
          <w:rFonts w:ascii="UD デジタル 教科書体 N-R" w:eastAsia="UD デジタル 教科書体 N-R" w:hAnsiTheme="minorEastAsia"/>
          <w:b/>
          <w:spacing w:val="8"/>
          <w:sz w:val="24"/>
          <w:szCs w:val="24"/>
        </w:rPr>
      </w:pPr>
      <w:r w:rsidRPr="00B30692">
        <w:rPr>
          <w:rFonts w:ascii="UD デジタル 教科書体 N-R" w:eastAsia="UD デジタル 教科書体 N-R" w:hAnsiTheme="minorEastAsia" w:hint="eastAsia"/>
          <w:b/>
          <w:sz w:val="28"/>
          <w:szCs w:val="24"/>
        </w:rPr>
        <w:t>□</w:t>
      </w:r>
      <w:r w:rsidR="004038DF"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 xml:space="preserve"> </w:t>
      </w:r>
      <w:r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>上記の大和市中小企業融資</w:t>
      </w:r>
      <w:r w:rsidR="00224961"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>制度</w:t>
      </w:r>
      <w:r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>借入申込者について、次の内容で</w:t>
      </w:r>
      <w:r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融資を実行いたしました</w:t>
      </w:r>
      <w:r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"/>
        <w:gridCol w:w="2160"/>
        <w:gridCol w:w="1012"/>
        <w:gridCol w:w="425"/>
        <w:gridCol w:w="22"/>
        <w:gridCol w:w="545"/>
        <w:gridCol w:w="164"/>
        <w:gridCol w:w="261"/>
        <w:gridCol w:w="589"/>
        <w:gridCol w:w="284"/>
        <w:gridCol w:w="142"/>
        <w:gridCol w:w="426"/>
        <w:gridCol w:w="141"/>
        <w:gridCol w:w="425"/>
        <w:gridCol w:w="283"/>
        <w:gridCol w:w="102"/>
        <w:gridCol w:w="182"/>
        <w:gridCol w:w="283"/>
        <w:gridCol w:w="142"/>
        <w:gridCol w:w="47"/>
        <w:gridCol w:w="237"/>
        <w:gridCol w:w="16"/>
        <w:gridCol w:w="125"/>
        <w:gridCol w:w="284"/>
        <w:gridCol w:w="567"/>
        <w:gridCol w:w="425"/>
      </w:tblGrid>
      <w:tr w:rsidR="000019C1" w:rsidRPr="00B30692" w:rsidTr="003760D5">
        <w:trPr>
          <w:cantSplit/>
          <w:trHeight w:val="125"/>
          <w:jc w:val="center"/>
        </w:trPr>
        <w:tc>
          <w:tcPr>
            <w:tcW w:w="2647" w:type="dxa"/>
            <w:gridSpan w:val="2"/>
            <w:vMerge w:val="restart"/>
            <w:shd w:val="clear" w:color="auto" w:fill="auto"/>
            <w:vAlign w:val="center"/>
          </w:tcPr>
          <w:p w:rsidR="000019C1" w:rsidRPr="00B30692" w:rsidRDefault="000019C1" w:rsidP="005A38BC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  <w:lang w:eastAsia="zh-TW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  <w:lang w:eastAsia="zh-TW"/>
              </w:rPr>
              <w:t>１．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315"/>
                <w:kern w:val="0"/>
                <w:sz w:val="24"/>
                <w:szCs w:val="24"/>
                <w:fitText w:val="2043" w:id="1956339459"/>
                <w:lang w:eastAsia="zh-TW"/>
              </w:rPr>
              <w:t>資金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7"/>
                <w:kern w:val="0"/>
                <w:sz w:val="24"/>
                <w:szCs w:val="24"/>
                <w:fitText w:val="2043" w:id="1956339459"/>
                <w:lang w:eastAsia="zh-TW"/>
              </w:rPr>
              <w:t>名</w:t>
            </w:r>
          </w:p>
        </w:tc>
        <w:tc>
          <w:tcPr>
            <w:tcW w:w="4436" w:type="dxa"/>
            <w:gridSpan w:val="12"/>
            <w:vMerge w:val="restart"/>
            <w:shd w:val="clear" w:color="auto" w:fill="auto"/>
            <w:vAlign w:val="center"/>
          </w:tcPr>
          <w:p w:rsidR="000019C1" w:rsidRPr="00B30692" w:rsidRDefault="000019C1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firstLineChars="900" w:firstLine="1771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0FB47A69" wp14:editId="19C8C48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86995</wp:posOffset>
                      </wp:positionV>
                      <wp:extent cx="66675" cy="795020"/>
                      <wp:effectExtent l="0" t="0" r="9525" b="2413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795020"/>
                                <a:chOff x="4665" y="4710"/>
                                <a:chExt cx="180" cy="585"/>
                              </a:xfrm>
                            </wpg:grpSpPr>
                            <wps:wsp>
                              <wps:cNvPr id="2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65" y="4710"/>
                                  <a:ext cx="1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65" y="4710"/>
                                  <a:ext cx="0" cy="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65" y="5295"/>
                                  <a:ext cx="1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274C9" id="Group 10" o:spid="_x0000_s1026" style="position:absolute;left:0;text-align:left;margin-left:81.6pt;margin-top:6.85pt;width:5.25pt;height:62.6pt;z-index:251670016" coordorigin="4665,4710" coordsize="18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27" type="#_x0000_t32" style="position:absolute;left:4665;top:4710;width:1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      <v:shape id="AutoShape 12" o:spid="_x0000_s1028" type="#_x0000_t32" style="position:absolute;left:4665;top:4710;width: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  <v:shape id="AutoShape 13" o:spid="_x0000_s1029" type="#_x0000_t32" style="position:absolute;left:4665;top:5295;width:1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  </v:group>
                  </w:pict>
                </mc:Fallback>
              </mc:AlternateContent>
            </w:r>
            <w:r w:rsidRPr="00B30692">
              <w:rPr>
                <w:rFonts w:ascii="UD デジタル 教科書体 N-R" w:eastAsia="UD デジタル 教科書体 N-R" w:hAnsiTheme="minorEastAsia" w:hint="eastAsia"/>
              </w:rPr>
              <w:t>□小規模企業事業資金</w:t>
            </w:r>
          </w:p>
          <w:p w:rsidR="000019C1" w:rsidRPr="00B30692" w:rsidRDefault="000019C1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firstLineChars="900" w:firstLine="1771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□中小企業振興資金</w:t>
            </w:r>
          </w:p>
          <w:p w:rsidR="000019C1" w:rsidRPr="00B30692" w:rsidRDefault="000019C1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中小企業事業資金　□高度技術導入特別資金</w:t>
            </w:r>
          </w:p>
          <w:p w:rsidR="000019C1" w:rsidRPr="00B30692" w:rsidRDefault="000019C1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5" w:right="-49" w:firstLineChars="900" w:firstLine="1771"/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□</w:t>
            </w:r>
            <w:r w:rsidRPr="00B30692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省エネルギー対策設備導入資金</w:t>
            </w:r>
          </w:p>
          <w:p w:rsidR="000019C1" w:rsidRPr="00B30692" w:rsidRDefault="000019C1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firstLineChars="900" w:firstLine="1771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□小口零細企業資金</w:t>
            </w:r>
          </w:p>
          <w:p w:rsidR="000019C1" w:rsidRPr="00B30692" w:rsidRDefault="000019C1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firstLineChars="49" w:firstLine="96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□中小企業緊急支援資金　　□起業支援資金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19C1" w:rsidRPr="00B30692" w:rsidRDefault="000019C1" w:rsidP="00D5430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11"/>
            <w:shd w:val="clear" w:color="auto" w:fill="auto"/>
            <w:vAlign w:val="center"/>
          </w:tcPr>
          <w:p w:rsidR="000019C1" w:rsidRPr="00B85946" w:rsidRDefault="000019C1" w:rsidP="00D5430A">
            <w:pPr>
              <w:kinsoku w:val="0"/>
              <w:overflowPunct w:val="0"/>
              <w:autoSpaceDE w:val="0"/>
              <w:autoSpaceDN w:val="0"/>
              <w:snapToGrid w:val="0"/>
              <w:spacing w:line="140" w:lineRule="atLeast"/>
              <w:jc w:val="center"/>
              <w:rPr>
                <w:rFonts w:ascii="UD デジタル 教科書体 N-R" w:eastAsia="UD デジタル 教科書体 N-R" w:hAnsiTheme="minorEastAsia"/>
                <w:b/>
                <w:sz w:val="22"/>
                <w:szCs w:val="22"/>
              </w:rPr>
            </w:pPr>
            <w:r w:rsidRPr="00B85946">
              <w:rPr>
                <w:rFonts w:ascii="UD デジタル 教科書体 N-R" w:eastAsia="UD デジタル 教科書体 N-R" w:hAnsiTheme="minorEastAsia" w:hint="eastAsia"/>
                <w:b/>
                <w:spacing w:val="8"/>
                <w:sz w:val="20"/>
              </w:rPr>
              <w:t>５．信用保証協会の利用</w:t>
            </w:r>
          </w:p>
        </w:tc>
      </w:tr>
      <w:tr w:rsidR="000019C1" w:rsidRPr="00B30692" w:rsidTr="003760D5">
        <w:trPr>
          <w:cantSplit/>
          <w:trHeight w:val="742"/>
          <w:jc w:val="center"/>
        </w:trPr>
        <w:tc>
          <w:tcPr>
            <w:tcW w:w="2647" w:type="dxa"/>
            <w:gridSpan w:val="2"/>
            <w:vMerge/>
            <w:shd w:val="clear" w:color="auto" w:fill="auto"/>
            <w:vAlign w:val="center"/>
          </w:tcPr>
          <w:p w:rsidR="000019C1" w:rsidRPr="00B30692" w:rsidRDefault="000019C1" w:rsidP="005A38BC">
            <w:pPr>
              <w:widowControl/>
              <w:jc w:val="lef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</w:p>
        </w:tc>
        <w:tc>
          <w:tcPr>
            <w:tcW w:w="4436" w:type="dxa"/>
            <w:gridSpan w:val="12"/>
            <w:vMerge/>
            <w:shd w:val="clear" w:color="auto" w:fill="auto"/>
            <w:vAlign w:val="center"/>
          </w:tcPr>
          <w:p w:rsidR="000019C1" w:rsidRPr="00B30692" w:rsidRDefault="000019C1" w:rsidP="005A38BC">
            <w:pPr>
              <w:widowControl/>
              <w:jc w:val="left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019C1" w:rsidRPr="00B30692" w:rsidRDefault="000019C1" w:rsidP="00E51169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11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19C1" w:rsidRPr="00F97DD0" w:rsidRDefault="000019C1" w:rsidP="000019C1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b/>
                <w:sz w:val="22"/>
                <w:szCs w:val="22"/>
              </w:rPr>
            </w:pPr>
            <w:r w:rsidRPr="00F97DD0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有　・　無</w:t>
            </w:r>
          </w:p>
        </w:tc>
      </w:tr>
      <w:tr w:rsidR="00EC1D64" w:rsidRPr="00B30692" w:rsidTr="003760D5">
        <w:trPr>
          <w:cantSplit/>
          <w:trHeight w:val="552"/>
          <w:jc w:val="center"/>
        </w:trPr>
        <w:tc>
          <w:tcPr>
            <w:tcW w:w="2647" w:type="dxa"/>
            <w:gridSpan w:val="2"/>
            <w:vMerge/>
            <w:shd w:val="clear" w:color="auto" w:fill="auto"/>
            <w:vAlign w:val="center"/>
          </w:tcPr>
          <w:p w:rsidR="00EC1D64" w:rsidRPr="00B30692" w:rsidRDefault="00EC1D64" w:rsidP="005A38BC">
            <w:pPr>
              <w:widowControl/>
              <w:jc w:val="lef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</w:p>
        </w:tc>
        <w:tc>
          <w:tcPr>
            <w:tcW w:w="4436" w:type="dxa"/>
            <w:gridSpan w:val="12"/>
            <w:vMerge/>
            <w:shd w:val="clear" w:color="auto" w:fill="auto"/>
            <w:vAlign w:val="center"/>
          </w:tcPr>
          <w:p w:rsidR="00EC1D64" w:rsidRPr="00B30692" w:rsidRDefault="00EC1D64" w:rsidP="005A38BC">
            <w:pPr>
              <w:widowControl/>
              <w:jc w:val="left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C1D64" w:rsidRPr="00B30692" w:rsidRDefault="00EC1D64" w:rsidP="00E51169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756" w:type="dxa"/>
            <w:gridSpan w:val="5"/>
            <w:tcBorders>
              <w:top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EC1D64" w:rsidRPr="00B85946" w:rsidRDefault="00EC1D64" w:rsidP="00C20006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b/>
                <w:sz w:val="22"/>
                <w:szCs w:val="22"/>
              </w:rPr>
            </w:pPr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 xml:space="preserve">保証料　　</w:t>
            </w:r>
          </w:p>
        </w:tc>
        <w:tc>
          <w:tcPr>
            <w:tcW w:w="1229" w:type="dxa"/>
            <w:gridSpan w:val="5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EC1D64" w:rsidRPr="00B30692" w:rsidRDefault="00EC1D64" w:rsidP="00CA1D91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6" w:right="-51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  <w:vAlign w:val="center"/>
          </w:tcPr>
          <w:p w:rsidR="00EC1D64" w:rsidRPr="00B30692" w:rsidRDefault="00EC1D64" w:rsidP="00C20006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円</w:t>
            </w:r>
          </w:p>
        </w:tc>
      </w:tr>
      <w:tr w:rsidR="000019C1" w:rsidRPr="00B30692" w:rsidTr="003760D5">
        <w:trPr>
          <w:cantSplit/>
          <w:trHeight w:val="70"/>
          <w:jc w:val="center"/>
        </w:trPr>
        <w:tc>
          <w:tcPr>
            <w:tcW w:w="2647" w:type="dxa"/>
            <w:gridSpan w:val="2"/>
            <w:vMerge/>
            <w:shd w:val="clear" w:color="auto" w:fill="auto"/>
            <w:vAlign w:val="center"/>
          </w:tcPr>
          <w:p w:rsidR="000019C1" w:rsidRPr="00B30692" w:rsidRDefault="000019C1" w:rsidP="005A38BC">
            <w:pPr>
              <w:widowControl/>
              <w:jc w:val="lef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</w:p>
        </w:tc>
        <w:tc>
          <w:tcPr>
            <w:tcW w:w="4436" w:type="dxa"/>
            <w:gridSpan w:val="1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19C1" w:rsidRPr="00B30692" w:rsidRDefault="000019C1" w:rsidP="005A38BC">
            <w:pPr>
              <w:widowControl/>
              <w:jc w:val="left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19C1" w:rsidRPr="00B30692" w:rsidRDefault="000019C1" w:rsidP="00031A6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-R" w:eastAsia="UD デジタル 教科書体 N-R" w:hAnsiTheme="minorEastAsia"/>
                <w:sz w:val="16"/>
                <w:szCs w:val="22"/>
              </w:rPr>
            </w:pPr>
          </w:p>
        </w:tc>
        <w:tc>
          <w:tcPr>
            <w:tcW w:w="2410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19C1" w:rsidRPr="00B30692" w:rsidRDefault="000019C1" w:rsidP="00031A6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-R" w:eastAsia="UD デジタル 教科書体 N-R" w:hAnsiTheme="minorEastAsia"/>
                <w:sz w:val="16"/>
                <w:szCs w:val="22"/>
              </w:rPr>
            </w:pPr>
          </w:p>
        </w:tc>
      </w:tr>
      <w:tr w:rsidR="009A5F9F" w:rsidRPr="00B30692" w:rsidTr="00C20006">
        <w:trPr>
          <w:cantSplit/>
          <w:trHeight w:val="438"/>
          <w:jc w:val="center"/>
        </w:trPr>
        <w:tc>
          <w:tcPr>
            <w:tcW w:w="2647" w:type="dxa"/>
            <w:gridSpan w:val="2"/>
            <w:vMerge w:val="restart"/>
            <w:shd w:val="clear" w:color="auto" w:fill="auto"/>
            <w:vAlign w:val="center"/>
          </w:tcPr>
          <w:p w:rsidR="009A5F9F" w:rsidRPr="00B30692" w:rsidRDefault="009A5F9F" w:rsidP="00F63CB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２．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65"/>
                <w:kern w:val="0"/>
                <w:sz w:val="24"/>
                <w:szCs w:val="24"/>
                <w:fitText w:val="2043" w:id="1956339457"/>
              </w:rPr>
              <w:t>融資期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5"/>
                <w:kern w:val="0"/>
                <w:sz w:val="24"/>
                <w:szCs w:val="24"/>
                <w:fitText w:val="2043" w:id="1956339457"/>
              </w:rPr>
              <w:t>間</w:t>
            </w:r>
          </w:p>
        </w:tc>
        <w:tc>
          <w:tcPr>
            <w:tcW w:w="1012" w:type="dxa"/>
            <w:tcBorders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0B2148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5" w:right="-49"/>
              <w:jc w:val="center"/>
              <w:rPr>
                <w:rFonts w:ascii="UD デジタル 教科書体 N-R" w:eastAsia="UD デジタル 教科書体 N-R" w:hAnsiTheme="minorEastAsia"/>
                <w:spacing w:val="8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0B2148">
            <w:pPr>
              <w:widowControl/>
              <w:snapToGrid w:val="0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8B375B">
            <w:pPr>
              <w:widowControl/>
              <w:snapToGrid w:val="0"/>
              <w:ind w:leftChars="-16" w:left="-31" w:rightChars="-37" w:right="-73"/>
              <w:jc w:val="center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0B2148">
            <w:pPr>
              <w:widowControl/>
              <w:snapToGrid w:val="0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月</w:t>
            </w:r>
          </w:p>
        </w:tc>
        <w:tc>
          <w:tcPr>
            <w:tcW w:w="589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8B375B">
            <w:pPr>
              <w:widowControl/>
              <w:snapToGrid w:val="0"/>
              <w:ind w:leftChars="-15" w:left="-30" w:rightChars="-26" w:right="-51"/>
              <w:jc w:val="center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0B2148">
            <w:pPr>
              <w:widowControl/>
              <w:snapToGrid w:val="0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日</w:t>
            </w:r>
          </w:p>
        </w:tc>
        <w:tc>
          <w:tcPr>
            <w:tcW w:w="568" w:type="dxa"/>
            <w:gridSpan w:val="2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0B2148">
            <w:pPr>
              <w:widowControl/>
              <w:snapToGrid w:val="0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～</w:t>
            </w:r>
          </w:p>
        </w:tc>
        <w:tc>
          <w:tcPr>
            <w:tcW w:w="951" w:type="dxa"/>
            <w:gridSpan w:val="4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156711">
            <w:pPr>
              <w:widowControl/>
              <w:snapToGrid w:val="0"/>
              <w:ind w:leftChars="-26" w:left="-51" w:rightChars="-46" w:right="-91"/>
              <w:jc w:val="center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0B2148">
            <w:pPr>
              <w:widowControl/>
              <w:snapToGrid w:val="0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8B375B">
            <w:pPr>
              <w:widowControl/>
              <w:snapToGrid w:val="0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0B2148">
            <w:pPr>
              <w:widowControl/>
              <w:snapToGrid w:val="0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月</w:t>
            </w:r>
          </w:p>
        </w:tc>
        <w:tc>
          <w:tcPr>
            <w:tcW w:w="56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156711">
            <w:pPr>
              <w:widowControl/>
              <w:snapToGrid w:val="0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9A5F9F" w:rsidRPr="00B30692" w:rsidRDefault="009A5F9F" w:rsidP="00542E2C">
            <w:pPr>
              <w:widowControl/>
              <w:snapToGrid w:val="0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日</w:t>
            </w:r>
          </w:p>
        </w:tc>
      </w:tr>
      <w:tr w:rsidR="00AD65DF" w:rsidRPr="00B30692" w:rsidTr="00AD65DF">
        <w:trPr>
          <w:cantSplit/>
          <w:trHeight w:val="390"/>
          <w:jc w:val="center"/>
        </w:trPr>
        <w:tc>
          <w:tcPr>
            <w:tcW w:w="2647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65DF" w:rsidRPr="00B30692" w:rsidRDefault="00AD65DF" w:rsidP="00F63CB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7"/>
            <w:tcBorders>
              <w:top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AD65DF" w:rsidRPr="00B30692" w:rsidRDefault="00AD65DF" w:rsidP="00AD65D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308" w:lineRule="atLeast"/>
              <w:ind w:rightChars="-25" w:right="-49" w:firstLineChars="100" w:firstLine="197"/>
              <w:jc w:val="right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 xml:space="preserve">（据置　</w:t>
            </w:r>
          </w:p>
        </w:tc>
        <w:tc>
          <w:tcPr>
            <w:tcW w:w="852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AD65DF" w:rsidRPr="00B30692" w:rsidRDefault="00AD65DF" w:rsidP="00156711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7" w:left="-51" w:rightChars="-25" w:right="-49" w:hangingChars="1" w:hanging="2"/>
              <w:jc w:val="center"/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3259" w:type="dxa"/>
            <w:gridSpan w:val="14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5DF" w:rsidRPr="00B30692" w:rsidRDefault="00AD65DF" w:rsidP="00AD65D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5" w:right="-49"/>
              <w:jc w:val="left"/>
              <w:rPr>
                <w:rFonts w:ascii="UD デジタル 教科書体 N-R" w:eastAsia="UD デジタル 教科書体 N-R" w:hAnsiTheme="minorEastAsia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</w:rPr>
              <w:t>ヶ月）</w:t>
            </w:r>
          </w:p>
        </w:tc>
      </w:tr>
      <w:tr w:rsidR="003C49AB" w:rsidRPr="00B30692" w:rsidTr="003760D5">
        <w:trPr>
          <w:trHeight w:val="492"/>
          <w:jc w:val="center"/>
        </w:trPr>
        <w:tc>
          <w:tcPr>
            <w:tcW w:w="2647" w:type="dxa"/>
            <w:gridSpan w:val="2"/>
            <w:shd w:val="clear" w:color="auto" w:fill="auto"/>
            <w:vAlign w:val="center"/>
          </w:tcPr>
          <w:p w:rsidR="003C49AB" w:rsidRPr="00B30692" w:rsidRDefault="003C49AB" w:rsidP="00AD65D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３．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65"/>
                <w:kern w:val="0"/>
                <w:sz w:val="24"/>
                <w:szCs w:val="24"/>
                <w:fitText w:val="2043" w:id="1956339458"/>
              </w:rPr>
              <w:t>融資金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5"/>
                <w:kern w:val="0"/>
                <w:sz w:val="24"/>
                <w:szCs w:val="24"/>
                <w:fitText w:val="2043" w:id="1956339458"/>
              </w:rPr>
              <w:t>額</w:t>
            </w:r>
          </w:p>
        </w:tc>
        <w:tc>
          <w:tcPr>
            <w:tcW w:w="1459" w:type="dxa"/>
            <w:gridSpan w:val="3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3C49AB" w:rsidRPr="00B30692" w:rsidRDefault="003C49AB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="-52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3C49AB" w:rsidRPr="00B30692" w:rsidRDefault="003C49AB" w:rsidP="003760D5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="-52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49AB" w:rsidRPr="00B30692" w:rsidRDefault="003C49AB" w:rsidP="00AD65D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４．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90"/>
                <w:kern w:val="0"/>
                <w:sz w:val="24"/>
                <w:szCs w:val="24"/>
                <w:fitText w:val="1589" w:id="1955252481"/>
              </w:rPr>
              <w:t>融資利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7"/>
                <w:kern w:val="0"/>
                <w:sz w:val="24"/>
                <w:szCs w:val="24"/>
                <w:fitText w:val="1589" w:id="1955252481"/>
              </w:rPr>
              <w:t>率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C49AB" w:rsidRPr="00B30692" w:rsidRDefault="003C49AB" w:rsidP="00AD65D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 xml:space="preserve">年　　　　　</w:t>
            </w:r>
          </w:p>
        </w:tc>
        <w:tc>
          <w:tcPr>
            <w:tcW w:w="1701" w:type="dxa"/>
            <w:gridSpan w:val="8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C49AB" w:rsidRPr="00B30692" w:rsidRDefault="003C49AB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AB" w:rsidRPr="00B30692" w:rsidRDefault="003C49AB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％</w:t>
            </w:r>
          </w:p>
        </w:tc>
      </w:tr>
      <w:tr w:rsidR="005C34EC" w:rsidRPr="00B30692" w:rsidTr="003760D5">
        <w:trPr>
          <w:cantSplit/>
          <w:trHeight w:val="542"/>
          <w:jc w:val="center"/>
        </w:trPr>
        <w:tc>
          <w:tcPr>
            <w:tcW w:w="487" w:type="dxa"/>
            <w:vMerge w:val="restart"/>
            <w:shd w:val="clear" w:color="auto" w:fill="auto"/>
            <w:textDirection w:val="tbRlV"/>
            <w:vAlign w:val="center"/>
          </w:tcPr>
          <w:p w:rsidR="00B25679" w:rsidRPr="00B30692" w:rsidRDefault="00AD65DF" w:rsidP="00AD65D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="113"/>
              <w:jc w:val="center"/>
              <w:rPr>
                <w:rFonts w:ascii="UD デジタル 教科書体 N-R" w:eastAsia="UD デジタル 教科書体 N-R" w:hAnsiTheme="minorEastAsia"/>
                <w:b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</w:rPr>
              <w:t>６．元金返済方法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B25679" w:rsidRPr="00B30692" w:rsidRDefault="00B25679" w:rsidP="009A5F9F">
            <w:pPr>
              <w:pStyle w:val="a5"/>
              <w:kinsoku w:val="0"/>
              <w:wordWrap/>
              <w:overflowPunct w:val="0"/>
              <w:adjustRightInd/>
              <w:snapToGrid w:val="0"/>
              <w:spacing w:line="308" w:lineRule="atLeast"/>
              <w:jc w:val="distribute"/>
              <w:rPr>
                <w:rFonts w:ascii="UD デジタル 教科書体 N-R" w:eastAsia="UD デジタル 教科書体 N-R" w:hAnsiTheme="minorEastAsia"/>
                <w:b/>
                <w:spacing w:val="0"/>
                <w:kern w:val="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pacing w:val="0"/>
                <w:kern w:val="2"/>
              </w:rPr>
              <w:t>元金均等返済の場合</w:t>
            </w:r>
          </w:p>
        </w:tc>
        <w:tc>
          <w:tcPr>
            <w:tcW w:w="2168" w:type="dxa"/>
            <w:gridSpan w:val="5"/>
            <w:shd w:val="clear" w:color="auto" w:fill="auto"/>
            <w:vAlign w:val="center"/>
          </w:tcPr>
          <w:p w:rsidR="00B25679" w:rsidRPr="00B85946" w:rsidRDefault="00B25679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初回返済日及び額</w:t>
            </w:r>
          </w:p>
        </w:tc>
        <w:tc>
          <w:tcPr>
            <w:tcW w:w="850" w:type="dxa"/>
            <w:gridSpan w:val="2"/>
            <w:tcBorders>
              <w:right w:val="dashed" w:sz="4" w:space="0" w:color="000000"/>
            </w:tcBorders>
            <w:shd w:val="clear" w:color="auto" w:fill="auto"/>
            <w:vAlign w:val="bottom"/>
          </w:tcPr>
          <w:p w:rsidR="00B25679" w:rsidRPr="00B30692" w:rsidRDefault="00B25679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4" w:right="-4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B25679" w:rsidRPr="00B30692" w:rsidRDefault="00B25679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4" w:right="-4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B25679" w:rsidRPr="00B30692" w:rsidRDefault="00B25679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31" w:left="-6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B25679" w:rsidRPr="00B30692" w:rsidRDefault="00B25679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B25679" w:rsidRPr="00B30692" w:rsidRDefault="00B25679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B25679" w:rsidRPr="00B30692" w:rsidRDefault="00B25679" w:rsidP="00F97DD0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2" w:left="-43" w:rightChars="-45" w:right="-89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6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B25679" w:rsidRPr="00B30692" w:rsidRDefault="00B25679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</w:tcBorders>
            <w:shd w:val="clear" w:color="auto" w:fill="auto"/>
            <w:vAlign w:val="bottom"/>
          </w:tcPr>
          <w:p w:rsidR="00B25679" w:rsidRPr="00B30692" w:rsidRDefault="00B25679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19" w:right="-3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円</w:t>
            </w:r>
          </w:p>
        </w:tc>
      </w:tr>
      <w:tr w:rsidR="005C34EC" w:rsidRPr="00B30692" w:rsidTr="003760D5">
        <w:trPr>
          <w:cantSplit/>
          <w:trHeight w:val="564"/>
          <w:jc w:val="center"/>
        </w:trPr>
        <w:tc>
          <w:tcPr>
            <w:tcW w:w="487" w:type="dxa"/>
            <w:vMerge/>
            <w:shd w:val="clear" w:color="auto" w:fill="auto"/>
            <w:vAlign w:val="center"/>
          </w:tcPr>
          <w:p w:rsidR="005C34EC" w:rsidRPr="00B30692" w:rsidRDefault="005C34EC" w:rsidP="005A38BC">
            <w:pPr>
              <w:widowControl/>
              <w:jc w:val="left"/>
              <w:rPr>
                <w:rFonts w:ascii="UD デジタル 教科書体 N-R" w:eastAsia="UD デジタル 教科書体 N-R" w:hAnsiTheme="minorEastAsia"/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C34EC" w:rsidRPr="00B30692" w:rsidRDefault="005C34EC" w:rsidP="009A5F9F">
            <w:pPr>
              <w:widowControl/>
              <w:snapToGrid w:val="0"/>
              <w:jc w:val="left"/>
              <w:rPr>
                <w:rFonts w:ascii="UD デジタル 教科書体 N-R" w:eastAsia="UD デジタル 教科書体 N-R" w:hAnsiTheme="minorEastAsia"/>
                <w:b/>
              </w:rPr>
            </w:pPr>
          </w:p>
        </w:tc>
        <w:tc>
          <w:tcPr>
            <w:tcW w:w="2168" w:type="dxa"/>
            <w:gridSpan w:val="5"/>
            <w:shd w:val="clear" w:color="auto" w:fill="auto"/>
            <w:vAlign w:val="center"/>
          </w:tcPr>
          <w:p w:rsidR="005C34EC" w:rsidRPr="00B85946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毎月の返済日及び額</w:t>
            </w:r>
          </w:p>
        </w:tc>
        <w:tc>
          <w:tcPr>
            <w:tcW w:w="2268" w:type="dxa"/>
            <w:gridSpan w:val="7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C34EC" w:rsidRPr="00F97DD0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="-57"/>
              <w:jc w:val="center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F97DD0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毎　月</w:t>
            </w:r>
          </w:p>
        </w:tc>
        <w:tc>
          <w:tcPr>
            <w:tcW w:w="567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5C34EC" w:rsidRPr="00B30692" w:rsidRDefault="005C34EC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0" w:left="-39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="-52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6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="-52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="-52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円</w:t>
            </w:r>
          </w:p>
        </w:tc>
      </w:tr>
      <w:tr w:rsidR="005C34EC" w:rsidRPr="00B30692" w:rsidTr="003760D5">
        <w:trPr>
          <w:cantSplit/>
          <w:trHeight w:val="558"/>
          <w:jc w:val="center"/>
        </w:trPr>
        <w:tc>
          <w:tcPr>
            <w:tcW w:w="487" w:type="dxa"/>
            <w:vMerge/>
            <w:shd w:val="clear" w:color="auto" w:fill="auto"/>
            <w:vAlign w:val="center"/>
          </w:tcPr>
          <w:p w:rsidR="005C34EC" w:rsidRPr="00B30692" w:rsidRDefault="005C34EC" w:rsidP="005C34EC">
            <w:pPr>
              <w:widowControl/>
              <w:jc w:val="left"/>
              <w:rPr>
                <w:rFonts w:ascii="UD デジタル 教科書体 N-R" w:eastAsia="UD デジタル 教科書体 N-R" w:hAnsiTheme="minorEastAsia"/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C34EC" w:rsidRPr="00B30692" w:rsidRDefault="005C34EC" w:rsidP="009A5F9F">
            <w:pPr>
              <w:widowControl/>
              <w:snapToGrid w:val="0"/>
              <w:jc w:val="left"/>
              <w:rPr>
                <w:rFonts w:ascii="UD デジタル 教科書体 N-R" w:eastAsia="UD デジタル 教科書体 N-R" w:hAnsiTheme="minorEastAsia"/>
                <w:b/>
              </w:rPr>
            </w:pPr>
          </w:p>
        </w:tc>
        <w:tc>
          <w:tcPr>
            <w:tcW w:w="2168" w:type="dxa"/>
            <w:gridSpan w:val="5"/>
            <w:shd w:val="clear" w:color="auto" w:fill="auto"/>
            <w:vAlign w:val="center"/>
          </w:tcPr>
          <w:p w:rsidR="005C34EC" w:rsidRPr="00B85946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最終返済日及び額</w:t>
            </w:r>
          </w:p>
        </w:tc>
        <w:tc>
          <w:tcPr>
            <w:tcW w:w="850" w:type="dxa"/>
            <w:gridSpan w:val="2"/>
            <w:tcBorders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4" w:right="-4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4" w:right="-4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F97DD0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2" w:left="-43" w:rightChars="-45" w:right="-89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6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19" w:right="-3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円</w:t>
            </w:r>
          </w:p>
        </w:tc>
      </w:tr>
      <w:tr w:rsidR="005C34EC" w:rsidRPr="00B30692" w:rsidTr="003760D5">
        <w:trPr>
          <w:cantSplit/>
          <w:trHeight w:val="552"/>
          <w:jc w:val="center"/>
        </w:trPr>
        <w:tc>
          <w:tcPr>
            <w:tcW w:w="487" w:type="dxa"/>
            <w:vMerge/>
            <w:shd w:val="clear" w:color="auto" w:fill="auto"/>
            <w:vAlign w:val="center"/>
          </w:tcPr>
          <w:p w:rsidR="005C34EC" w:rsidRPr="00B30692" w:rsidRDefault="005C34EC" w:rsidP="005C34EC">
            <w:pPr>
              <w:widowControl/>
              <w:jc w:val="left"/>
              <w:rPr>
                <w:rFonts w:ascii="UD デジタル 教科書体 N-R" w:eastAsia="UD デジタル 教科書体 N-R" w:hAnsiTheme="minorEastAsia"/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C34EC" w:rsidRPr="00B30692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5"/>
                <w:kern w:val="0"/>
                <w:sz w:val="24"/>
                <w:szCs w:val="24"/>
                <w:fitText w:val="2043" w:id="1956339207"/>
              </w:rPr>
              <w:t>一括返済の場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37"/>
                <w:kern w:val="0"/>
                <w:sz w:val="24"/>
                <w:szCs w:val="24"/>
                <w:fitText w:val="2043" w:id="1956339207"/>
              </w:rPr>
              <w:t>合</w:t>
            </w:r>
          </w:p>
        </w:tc>
        <w:tc>
          <w:tcPr>
            <w:tcW w:w="21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34EC" w:rsidRPr="00B85946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36" w:right="-71"/>
              <w:jc w:val="center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60"/>
                <w:kern w:val="0"/>
                <w:sz w:val="24"/>
                <w:szCs w:val="24"/>
                <w:fitText w:val="1816" w:id="1955254020"/>
              </w:rPr>
              <w:t>元金返済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30"/>
                <w:kern w:val="0"/>
                <w:sz w:val="24"/>
                <w:szCs w:val="24"/>
                <w:fitText w:val="1816" w:id="1955254020"/>
              </w:rPr>
              <w:t>日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4" w:right="-4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4" w:right="-4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gridSpan w:val="3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F97DD0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2" w:left="-43" w:rightChars="-45" w:right="-89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6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34EC" w:rsidRPr="00B30692" w:rsidRDefault="005C34EC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19" w:right="-37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円</w:t>
            </w:r>
          </w:p>
        </w:tc>
      </w:tr>
      <w:tr w:rsidR="003C49AB" w:rsidRPr="00B30692" w:rsidTr="003760D5">
        <w:trPr>
          <w:trHeight w:val="70"/>
          <w:jc w:val="center"/>
        </w:trPr>
        <w:tc>
          <w:tcPr>
            <w:tcW w:w="2647" w:type="dxa"/>
            <w:gridSpan w:val="2"/>
            <w:shd w:val="clear" w:color="auto" w:fill="auto"/>
            <w:vAlign w:val="center"/>
          </w:tcPr>
          <w:p w:rsidR="003C49AB" w:rsidRPr="00B30692" w:rsidRDefault="003C49AB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７．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45"/>
                <w:kern w:val="0"/>
                <w:sz w:val="24"/>
                <w:szCs w:val="24"/>
                <w:fitText w:val="2043" w:id="1956339201"/>
              </w:rPr>
              <w:t>元金返済回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30"/>
                <w:kern w:val="0"/>
                <w:sz w:val="24"/>
                <w:szCs w:val="24"/>
                <w:fitText w:val="2043" w:id="1956339201"/>
              </w:rPr>
              <w:t>数</w:t>
            </w:r>
          </w:p>
        </w:tc>
        <w:tc>
          <w:tcPr>
            <w:tcW w:w="1459" w:type="dxa"/>
            <w:gridSpan w:val="3"/>
            <w:tcBorders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C49AB" w:rsidRPr="00B30692" w:rsidRDefault="003C49AB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5" w:left="-10" w:rightChars="-26" w:right="-51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AB" w:rsidRPr="00B30692" w:rsidRDefault="003C49AB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268" w:type="dxa"/>
            <w:gridSpan w:val="7"/>
            <w:tcBorders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3C49AB" w:rsidRPr="00B30692" w:rsidRDefault="003C49AB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８．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15"/>
                <w:kern w:val="0"/>
                <w:sz w:val="22"/>
                <w:szCs w:val="22"/>
                <w:fitText w:val="1035" w:id="1955254275"/>
              </w:rPr>
              <w:t>償還日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-7"/>
                <w:kern w:val="0"/>
                <w:sz w:val="22"/>
                <w:szCs w:val="22"/>
                <w:fitText w:val="1035" w:id="1955254275"/>
              </w:rPr>
              <w:t>が</w:t>
            </w:r>
          </w:p>
          <w:p w:rsidR="003C49AB" w:rsidRPr="00B30692" w:rsidRDefault="003C49AB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firstLineChars="200" w:firstLine="414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休日の場合</w:t>
            </w:r>
          </w:p>
        </w:tc>
        <w:tc>
          <w:tcPr>
            <w:tcW w:w="2693" w:type="dxa"/>
            <w:gridSpan w:val="12"/>
            <w:tcBorders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3C49AB" w:rsidRPr="00B30692" w:rsidRDefault="003C49AB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firstLineChars="100" w:firstLine="207"/>
              <w:rPr>
                <w:rFonts w:ascii="UD デジタル 教科書体 N-R" w:eastAsia="UD デジタル 教科書体 N-R" w:hAnsiTheme="minorEastAsia"/>
                <w:spacing w:val="8"/>
                <w:sz w:val="22"/>
                <w:szCs w:val="22"/>
                <w:lang w:eastAsia="zh-TW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  <w:lang w:eastAsia="zh-TW"/>
              </w:rPr>
              <w:t>□</w:t>
            </w: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 xml:space="preserve">　</w:t>
            </w: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  <w:lang w:eastAsia="zh-TW"/>
              </w:rPr>
              <w:t>前営業日</w:t>
            </w:r>
          </w:p>
          <w:p w:rsidR="003C49AB" w:rsidRPr="00B30692" w:rsidRDefault="003C49AB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firstLineChars="100" w:firstLine="207"/>
              <w:rPr>
                <w:rFonts w:ascii="UD デジタル 教科書体 N-R" w:eastAsia="UD デジタル 教科書体 N-R" w:hAnsiTheme="minorEastAsia"/>
                <w:sz w:val="22"/>
                <w:szCs w:val="22"/>
                <w:lang w:eastAsia="zh-TW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  <w:lang w:eastAsia="zh-TW"/>
              </w:rPr>
              <w:t>□</w:t>
            </w: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 xml:space="preserve">　</w:t>
            </w: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  <w:lang w:eastAsia="zh-TW"/>
              </w:rPr>
              <w:t>翌営業日</w:t>
            </w:r>
          </w:p>
        </w:tc>
      </w:tr>
      <w:tr w:rsidR="00CB0AAA" w:rsidRPr="00B30692" w:rsidTr="003760D5">
        <w:trPr>
          <w:trHeight w:val="420"/>
          <w:jc w:val="center"/>
        </w:trPr>
        <w:tc>
          <w:tcPr>
            <w:tcW w:w="2647" w:type="dxa"/>
            <w:gridSpan w:val="2"/>
            <w:vMerge w:val="restart"/>
            <w:shd w:val="clear" w:color="auto" w:fill="auto"/>
            <w:vAlign w:val="center"/>
          </w:tcPr>
          <w:p w:rsidR="00CB0AAA" w:rsidRPr="00B30692" w:rsidRDefault="00CB0AAA" w:rsidP="00782F84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９．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45"/>
                <w:kern w:val="0"/>
                <w:sz w:val="24"/>
                <w:szCs w:val="24"/>
                <w:fitText w:val="2043" w:id="1956339200"/>
              </w:rPr>
              <w:t>利子支払方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30"/>
                <w:kern w:val="0"/>
                <w:sz w:val="24"/>
                <w:szCs w:val="24"/>
                <w:fitText w:val="2043" w:id="1956339200"/>
              </w:rPr>
              <w:t>法</w:t>
            </w:r>
          </w:p>
        </w:tc>
        <w:tc>
          <w:tcPr>
            <w:tcW w:w="1459" w:type="dxa"/>
            <w:gridSpan w:val="3"/>
            <w:tcBorders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B0AAA" w:rsidRPr="00B30692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5" w:left="-2" w:rightChars="-36" w:right="-71" w:hangingChars="4" w:hanging="8"/>
              <w:jc w:val="center"/>
              <w:rPr>
                <w:rFonts w:ascii="UD デジタル 教科書体 N-R" w:eastAsia="UD デジタル 教科書体 N-R" w:hAnsiTheme="minorEastAsia"/>
                <w:spacing w:val="8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 xml:space="preserve">□　前 払 </w:t>
            </w:r>
            <w:proofErr w:type="gramStart"/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い</w:t>
            </w:r>
            <w:proofErr w:type="gramEnd"/>
          </w:p>
        </w:tc>
        <w:tc>
          <w:tcPr>
            <w:tcW w:w="1985" w:type="dxa"/>
            <w:gridSpan w:val="6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B0AAA" w:rsidRPr="00B85946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7" w:left="-3" w:hangingChars="24" w:hanging="50"/>
              <w:jc w:val="center"/>
              <w:rPr>
                <w:rFonts w:ascii="UD デジタル 教科書体 N-R" w:eastAsia="UD デジタル 教科書体 N-R" w:hAnsiTheme="minorEastAsia"/>
                <w:b/>
                <w:sz w:val="22"/>
                <w:szCs w:val="22"/>
              </w:rPr>
            </w:pPr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（２回目</w:t>
            </w:r>
            <w:proofErr w:type="gramStart"/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利払</w:t>
            </w:r>
            <w:proofErr w:type="gramEnd"/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日</w:t>
            </w:r>
          </w:p>
        </w:tc>
        <w:tc>
          <w:tcPr>
            <w:tcW w:w="992" w:type="dxa"/>
            <w:gridSpan w:val="3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B0AAA" w:rsidRPr="00B30692" w:rsidRDefault="00CB0AAA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 w:firstLineChars="1" w:firstLine="2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40" w:left="-9" w:hangingChars="34" w:hanging="70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gridSpan w:val="4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41" w:rightChars="-26" w:right="-51" w:hangingChars="5" w:hanging="10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6" w:left="-2" w:hangingChars="5" w:hanging="10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41" w:rightChars="-25" w:right="-49" w:hangingChars="5" w:hanging="10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43" w:left="-52" w:rightChars="-26" w:right="-51" w:hangingChars="16" w:hanging="33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日</w:t>
            </w:r>
          </w:p>
        </w:tc>
      </w:tr>
      <w:tr w:rsidR="00CB0AAA" w:rsidRPr="00B30692" w:rsidTr="003760D5">
        <w:trPr>
          <w:trHeight w:val="420"/>
          <w:jc w:val="center"/>
        </w:trPr>
        <w:tc>
          <w:tcPr>
            <w:tcW w:w="2647" w:type="dxa"/>
            <w:gridSpan w:val="2"/>
            <w:vMerge/>
            <w:shd w:val="clear" w:color="auto" w:fill="auto"/>
            <w:vAlign w:val="center"/>
          </w:tcPr>
          <w:p w:rsidR="00CB0AAA" w:rsidRPr="00B30692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B0AAA" w:rsidRPr="00B30692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5" w:left="-2" w:rightChars="-36" w:right="-71" w:hangingChars="4" w:hanging="8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 xml:space="preserve">□　後 払 </w:t>
            </w:r>
            <w:proofErr w:type="gramStart"/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い</w:t>
            </w:r>
            <w:proofErr w:type="gramEnd"/>
          </w:p>
        </w:tc>
        <w:tc>
          <w:tcPr>
            <w:tcW w:w="1985" w:type="dxa"/>
            <w:gridSpan w:val="6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B0AAA" w:rsidRPr="00B85946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1" w:rightChars="-24" w:right="-47" w:hangingChars="25" w:hanging="52"/>
              <w:jc w:val="center"/>
              <w:rPr>
                <w:rFonts w:ascii="UD デジタル 教科書体 N-R" w:eastAsia="UD デジタル 教科書体 N-R" w:hAnsiTheme="minorEastAsia"/>
                <w:b/>
                <w:sz w:val="22"/>
                <w:szCs w:val="22"/>
              </w:rPr>
            </w:pPr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（初回目</w:t>
            </w:r>
            <w:proofErr w:type="gramStart"/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利払</w:t>
            </w:r>
            <w:proofErr w:type="gramEnd"/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2"/>
                <w:szCs w:val="22"/>
              </w:rPr>
              <w:t>日</w:t>
            </w:r>
          </w:p>
        </w:tc>
        <w:tc>
          <w:tcPr>
            <w:tcW w:w="992" w:type="dxa"/>
            <w:gridSpan w:val="3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B0AAA" w:rsidRPr="00B30692" w:rsidRDefault="00CB0AAA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6" w:right="-51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40" w:left="-9" w:hangingChars="34" w:hanging="70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gridSpan w:val="4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41" w:rightChars="-26" w:right="-51" w:hangingChars="5" w:hanging="10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CB0AAA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6" w:left="-2" w:hangingChars="5" w:hanging="10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8B375B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25" w:right="-49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  <w:vAlign w:val="bottom"/>
          </w:tcPr>
          <w:p w:rsidR="00CB0AAA" w:rsidRPr="00B30692" w:rsidRDefault="00CB0AAA" w:rsidP="00542E2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43" w:left="-52" w:rightChars="-26" w:right="-51" w:hangingChars="16" w:hanging="33"/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日</w:t>
            </w:r>
          </w:p>
        </w:tc>
      </w:tr>
      <w:tr w:rsidR="00CB0AAA" w:rsidRPr="00B30692" w:rsidTr="003760D5">
        <w:trPr>
          <w:trHeight w:val="558"/>
          <w:jc w:val="center"/>
        </w:trPr>
        <w:tc>
          <w:tcPr>
            <w:tcW w:w="2647" w:type="dxa"/>
            <w:gridSpan w:val="2"/>
            <w:shd w:val="clear" w:color="auto" w:fill="auto"/>
            <w:vAlign w:val="center"/>
          </w:tcPr>
          <w:p w:rsidR="00CB0AAA" w:rsidRPr="00B30692" w:rsidRDefault="00CB0AAA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10．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45"/>
                <w:kern w:val="0"/>
                <w:sz w:val="24"/>
                <w:szCs w:val="24"/>
                <w:fitText w:val="2043" w:id="1956339202"/>
              </w:rPr>
              <w:t>利子返済回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30"/>
                <w:kern w:val="0"/>
                <w:sz w:val="24"/>
                <w:szCs w:val="24"/>
                <w:fitText w:val="2043" w:id="1956339202"/>
              </w:rPr>
              <w:t>数</w:t>
            </w:r>
          </w:p>
        </w:tc>
        <w:tc>
          <w:tcPr>
            <w:tcW w:w="1459" w:type="dxa"/>
            <w:gridSpan w:val="3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CB0AAA" w:rsidRPr="00B30692" w:rsidRDefault="00CB0AAA" w:rsidP="00156711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="-52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CB0AAA" w:rsidRPr="00B30692" w:rsidRDefault="00CB0AAA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right="71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CB0AAA" w:rsidRPr="00B30692" w:rsidRDefault="00CB0AAA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11．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kern w:val="0"/>
                <w:sz w:val="24"/>
                <w:szCs w:val="24"/>
                <w:fitText w:val="1589" w:id="1955265281"/>
              </w:rPr>
              <w:t>利子支払間</w:t>
            </w:r>
            <w:r w:rsidRPr="00CA1D91">
              <w:rPr>
                <w:rFonts w:ascii="UD デジタル 教科書体 N-R" w:eastAsia="UD デジタル 教科書体 N-R" w:hAnsiTheme="minorEastAsia" w:hint="eastAsia"/>
                <w:b/>
                <w:spacing w:val="22"/>
                <w:kern w:val="0"/>
                <w:sz w:val="24"/>
                <w:szCs w:val="24"/>
                <w:fitText w:val="1589" w:id="1955265281"/>
              </w:rPr>
              <w:t>隔</w:t>
            </w:r>
          </w:p>
        </w:tc>
        <w:tc>
          <w:tcPr>
            <w:tcW w:w="1292" w:type="dxa"/>
            <w:gridSpan w:val="8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CB0AAA" w:rsidRPr="00B30692" w:rsidRDefault="00CB0AAA" w:rsidP="00156711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ind w:leftChars="-26" w:left="-51" w:rightChars="-18" w:right="-35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CB0AAA" w:rsidRPr="00B30692" w:rsidRDefault="00CB0AAA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ヶ月毎</w:t>
            </w:r>
          </w:p>
        </w:tc>
      </w:tr>
      <w:tr w:rsidR="005A38BC" w:rsidRPr="00B30692" w:rsidTr="003031FC">
        <w:trPr>
          <w:trHeight w:val="510"/>
          <w:jc w:val="center"/>
        </w:trPr>
        <w:tc>
          <w:tcPr>
            <w:tcW w:w="2647" w:type="dxa"/>
            <w:gridSpan w:val="2"/>
            <w:shd w:val="clear" w:color="auto" w:fill="auto"/>
            <w:vAlign w:val="center"/>
          </w:tcPr>
          <w:p w:rsidR="005A38BC" w:rsidRPr="00B30692" w:rsidRDefault="005A38BC" w:rsidP="009A5F9F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rPr>
                <w:rFonts w:ascii="UD デジタル 教科書体 N-R" w:eastAsia="UD デジタル 教科書体 N-R" w:hAnsiTheme="minorEastAsia"/>
                <w:b/>
                <w:sz w:val="24"/>
                <w:szCs w:val="24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sz w:val="24"/>
                <w:szCs w:val="24"/>
              </w:rPr>
              <w:t>12．</w:t>
            </w:r>
            <w:r w:rsidR="00823C29" w:rsidRPr="00CA1D91">
              <w:rPr>
                <w:rFonts w:ascii="UD デジタル 教科書体 N-R" w:eastAsia="UD デジタル 教科書体 N-R" w:hAnsiTheme="minorEastAsia" w:hint="eastAsia"/>
                <w:b/>
                <w:spacing w:val="15"/>
                <w:kern w:val="0"/>
                <w:sz w:val="24"/>
                <w:szCs w:val="24"/>
                <w:fitText w:val="2043" w:id="1956339203"/>
              </w:rPr>
              <w:t>その他報告事</w:t>
            </w:r>
            <w:r w:rsidR="00823C29" w:rsidRPr="00CA1D91">
              <w:rPr>
                <w:rFonts w:ascii="UD デジタル 教科書体 N-R" w:eastAsia="UD デジタル 教科書体 N-R" w:hAnsiTheme="minorEastAsia" w:hint="eastAsia"/>
                <w:b/>
                <w:spacing w:val="37"/>
                <w:kern w:val="0"/>
                <w:sz w:val="24"/>
                <w:szCs w:val="24"/>
                <w:fitText w:val="2043" w:id="1956339203"/>
              </w:rPr>
              <w:t>項</w:t>
            </w:r>
          </w:p>
        </w:tc>
        <w:tc>
          <w:tcPr>
            <w:tcW w:w="7129" w:type="dxa"/>
            <w:gridSpan w:val="24"/>
            <w:shd w:val="clear" w:color="auto" w:fill="auto"/>
            <w:vAlign w:val="center"/>
          </w:tcPr>
          <w:p w:rsidR="005A38BC" w:rsidRPr="00B30692" w:rsidRDefault="005A38BC" w:rsidP="003031FC">
            <w:pPr>
              <w:kinsoku w:val="0"/>
              <w:overflowPunct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</w:tr>
    </w:tbl>
    <w:p w:rsidR="005A38BC" w:rsidRPr="00B30692" w:rsidRDefault="005A38BC" w:rsidP="002477A2">
      <w:pPr>
        <w:jc w:val="center"/>
        <w:rPr>
          <w:rFonts w:ascii="UD デジタル 教科書体 N-R" w:eastAsia="UD デジタル 教科書体 N-R" w:hAnsiTheme="minorEastAsia"/>
          <w:b/>
          <w:spacing w:val="8"/>
          <w:sz w:val="24"/>
          <w:szCs w:val="24"/>
        </w:rPr>
      </w:pPr>
      <w:r w:rsidRPr="00B30692">
        <w:rPr>
          <w:rFonts w:ascii="UD デジタル 教科書体 N-R" w:eastAsia="UD デジタル 教科書体 N-R" w:hAnsiTheme="minorEastAsia" w:hint="eastAsia"/>
          <w:b/>
          <w:sz w:val="28"/>
          <w:szCs w:val="24"/>
        </w:rPr>
        <w:t>□</w:t>
      </w:r>
      <w:r w:rsidR="004038DF"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 xml:space="preserve"> </w:t>
      </w:r>
      <w:r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>上記の大和市中小企業</w:t>
      </w:r>
      <w:r w:rsidR="00EF6AD5"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>融資制度</w:t>
      </w:r>
      <w:r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>借入申込者について、次の理由により</w:t>
      </w:r>
      <w:r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融資をいたしません</w:t>
      </w:r>
      <w:r w:rsidRPr="00B30692">
        <w:rPr>
          <w:rFonts w:ascii="UD デジタル 教科書体 N-R" w:eastAsia="UD デジタル 教科書体 N-R" w:hAnsiTheme="minorEastAsia" w:hint="eastAsia"/>
          <w:b/>
          <w:sz w:val="24"/>
          <w:szCs w:val="24"/>
        </w:rPr>
        <w:t>。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8434"/>
      </w:tblGrid>
      <w:tr w:rsidR="005A38BC" w:rsidRPr="00B30692" w:rsidTr="003031FC">
        <w:trPr>
          <w:trHeight w:val="41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BC" w:rsidRPr="00B85946" w:rsidRDefault="00381AA3" w:rsidP="00031A6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 w:hAnsiTheme="minorEastAsia"/>
                <w:b/>
              </w:rPr>
            </w:pPr>
            <w:r w:rsidRPr="00B85946">
              <w:rPr>
                <w:rFonts w:ascii="UD デジタル 教科書体 N-R" w:eastAsia="UD デジタル 教科書体 N-R" w:hAnsiTheme="minorEastAsia" w:hint="eastAsia"/>
                <w:b/>
                <w:sz w:val="22"/>
              </w:rPr>
              <w:t>理　由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BC" w:rsidRPr="00B30692" w:rsidRDefault="005A38BC" w:rsidP="00031A6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-R" w:eastAsia="UD デジタル 教科書体 N-R" w:hAnsiTheme="minorEastAsia"/>
              </w:rPr>
            </w:pPr>
          </w:p>
        </w:tc>
      </w:tr>
    </w:tbl>
    <w:p w:rsidR="00C2195F" w:rsidRPr="00155B5B" w:rsidRDefault="00C2195F" w:rsidP="00970A8F">
      <w:pPr>
        <w:snapToGrid w:val="0"/>
        <w:rPr>
          <w:rFonts w:ascii="UD デジタル 教科書体 N-R" w:eastAsia="UD デジタル 教科書体 N-R"/>
          <w:sz w:val="16"/>
          <w:szCs w:val="16"/>
          <w:u w:val="dotted"/>
          <w:lang w:eastAsia="zh-CN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413"/>
        <w:gridCol w:w="603"/>
        <w:gridCol w:w="426"/>
        <w:gridCol w:w="567"/>
        <w:gridCol w:w="425"/>
        <w:gridCol w:w="1276"/>
        <w:gridCol w:w="3533"/>
        <w:gridCol w:w="709"/>
      </w:tblGrid>
      <w:tr w:rsidR="00031A64" w:rsidRPr="00B30692" w:rsidTr="00955059">
        <w:trPr>
          <w:trHeight w:val="524"/>
          <w:jc w:val="center"/>
        </w:trPr>
        <w:tc>
          <w:tcPr>
            <w:tcW w:w="1257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:rsidR="00031A64" w:rsidRPr="00B30692" w:rsidRDefault="00031A64" w:rsidP="008B375B">
            <w:pPr>
              <w:snapToGrid w:val="0"/>
              <w:ind w:leftChars="-57" w:left="-112" w:rightChars="-61" w:right="-12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31A64" w:rsidRPr="00B30692" w:rsidRDefault="00031A64" w:rsidP="00AD65DF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lang w:eastAsia="zh-TW"/>
              </w:rPr>
              <w:t>年</w:t>
            </w:r>
          </w:p>
        </w:tc>
        <w:tc>
          <w:tcPr>
            <w:tcW w:w="60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31A64" w:rsidRPr="00B30692" w:rsidRDefault="00031A64" w:rsidP="008B375B">
            <w:pPr>
              <w:snapToGrid w:val="0"/>
              <w:ind w:leftChars="-41" w:left="-81" w:rightChars="-49" w:right="-96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31A64" w:rsidRPr="00B30692" w:rsidRDefault="00031A64" w:rsidP="00AD65DF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lang w:eastAsia="zh-TW"/>
              </w:rPr>
              <w:t>月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031A64" w:rsidRPr="00B30692" w:rsidRDefault="00031A64" w:rsidP="008B375B">
            <w:pPr>
              <w:snapToGrid w:val="0"/>
              <w:ind w:leftChars="-59" w:left="-116" w:rightChars="-49" w:right="-96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031A64" w:rsidRPr="00B30692" w:rsidRDefault="00031A64" w:rsidP="00AD65DF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lang w:eastAsia="zh-TW"/>
              </w:rPr>
              <w:t>日</w:t>
            </w:r>
          </w:p>
        </w:tc>
        <w:tc>
          <w:tcPr>
            <w:tcW w:w="1276" w:type="dxa"/>
            <w:vAlign w:val="bottom"/>
          </w:tcPr>
          <w:p w:rsidR="00031A64" w:rsidRPr="00B30692" w:rsidRDefault="00031A64" w:rsidP="00AD65DF">
            <w:pPr>
              <w:snapToGrid w:val="0"/>
              <w:jc w:val="center"/>
              <w:rPr>
                <w:rFonts w:ascii="UD デジタル 教科書体 N-R" w:eastAsia="UD デジタル 教科書体 N-R"/>
                <w:b/>
              </w:rPr>
            </w:pPr>
            <w:r w:rsidRPr="00B30692">
              <w:rPr>
                <w:rFonts w:ascii="UD デジタル 教科書体 N-R" w:eastAsia="UD デジタル 教科書体 N-R" w:hAnsiTheme="minorEastAsia" w:hint="eastAsia"/>
                <w:b/>
                <w:lang w:eastAsia="zh-TW"/>
              </w:rPr>
              <w:t>金融機関名</w:t>
            </w:r>
          </w:p>
        </w:tc>
        <w:tc>
          <w:tcPr>
            <w:tcW w:w="4242" w:type="dxa"/>
            <w:gridSpan w:val="2"/>
            <w:tcBorders>
              <w:bottom w:val="single" w:sz="4" w:space="0" w:color="auto"/>
            </w:tcBorders>
            <w:vAlign w:val="bottom"/>
          </w:tcPr>
          <w:p w:rsidR="00031A64" w:rsidRPr="00B30692" w:rsidRDefault="00031A64" w:rsidP="008B375B">
            <w:pPr>
              <w:snapToGrid w:val="0"/>
              <w:ind w:leftChars="-59" w:left="-116" w:rightChars="-54" w:right="-106"/>
              <w:jc w:val="center"/>
              <w:rPr>
                <w:rFonts w:ascii="UD デジタル 教科書体 N-R" w:eastAsia="UD デジタル 教科書体 N-R" w:hAnsiTheme="minorEastAsia"/>
                <w:lang w:eastAsia="zh-TW"/>
              </w:rPr>
            </w:pPr>
          </w:p>
        </w:tc>
      </w:tr>
      <w:tr w:rsidR="00031A64" w:rsidRPr="00B30692" w:rsidTr="00155B5B">
        <w:trPr>
          <w:trHeight w:val="510"/>
          <w:jc w:val="center"/>
        </w:trPr>
        <w:tc>
          <w:tcPr>
            <w:tcW w:w="3691" w:type="dxa"/>
            <w:gridSpan w:val="6"/>
            <w:vMerge w:val="restart"/>
            <w:tcBorders>
              <w:left w:val="nil"/>
              <w:bottom w:val="nil"/>
            </w:tcBorders>
            <w:vAlign w:val="bottom"/>
          </w:tcPr>
          <w:p w:rsidR="00031A64" w:rsidRPr="00B30692" w:rsidRDefault="00031A64" w:rsidP="00AD65DF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Align w:val="bottom"/>
          </w:tcPr>
          <w:p w:rsidR="00031A64" w:rsidRPr="00B30692" w:rsidRDefault="00031A64" w:rsidP="00AD65DF">
            <w:pPr>
              <w:snapToGrid w:val="0"/>
              <w:jc w:val="center"/>
              <w:rPr>
                <w:rFonts w:ascii="UD デジタル 教科書体 N-R" w:eastAsia="UD デジタル 教科書体 N-R"/>
                <w:b/>
              </w:rPr>
            </w:pPr>
            <w:r w:rsidRPr="00B30692">
              <w:rPr>
                <w:rFonts w:ascii="UD デジタル 教科書体 N-R" w:eastAsia="UD デジタル 教科書体 N-R" w:hint="eastAsia"/>
                <w:b/>
                <w:lang w:eastAsia="zh-CN"/>
              </w:rPr>
              <w:t>代表者氏名</w:t>
            </w:r>
          </w:p>
        </w:tc>
        <w:tc>
          <w:tcPr>
            <w:tcW w:w="3533" w:type="dxa"/>
            <w:tcBorders>
              <w:right w:val="dashed" w:sz="4" w:space="0" w:color="auto"/>
            </w:tcBorders>
            <w:vAlign w:val="bottom"/>
          </w:tcPr>
          <w:p w:rsidR="00031A64" w:rsidRPr="00B30692" w:rsidRDefault="00031A64" w:rsidP="008B375B">
            <w:pPr>
              <w:snapToGrid w:val="0"/>
              <w:ind w:leftChars="-59" w:left="-116" w:rightChars="-54" w:right="-106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031A64" w:rsidRPr="00B30692" w:rsidRDefault="00031A64" w:rsidP="00D05E79">
            <w:pPr>
              <w:snapToGrid w:val="0"/>
              <w:ind w:leftChars="-54" w:left="-106" w:rightChars="-54" w:right="-106"/>
              <w:jc w:val="center"/>
              <w:rPr>
                <w:rFonts w:ascii="UD デジタル 教科書体 N-R" w:eastAsia="UD デジタル 教科書体 N-R"/>
              </w:rPr>
            </w:pPr>
            <w:r w:rsidRPr="00B30692">
              <w:rPr>
                <w:rFonts w:ascii="UD デジタル 教科書体 N-R" w:eastAsia="UD デジタル 教科書体 N-R" w:hint="eastAsia"/>
                <w:color w:val="808080" w:themeColor="background1" w:themeShade="80"/>
                <w:sz w:val="22"/>
                <w:szCs w:val="22"/>
                <w:lang w:eastAsia="zh-CN"/>
              </w:rPr>
              <w:t>印</w:t>
            </w:r>
          </w:p>
        </w:tc>
      </w:tr>
      <w:tr w:rsidR="00031A64" w:rsidRPr="00B30692" w:rsidTr="00955059">
        <w:trPr>
          <w:trHeight w:val="463"/>
          <w:jc w:val="center"/>
        </w:trPr>
        <w:tc>
          <w:tcPr>
            <w:tcW w:w="3691" w:type="dxa"/>
            <w:gridSpan w:val="6"/>
            <w:vMerge/>
            <w:tcBorders>
              <w:top w:val="nil"/>
              <w:left w:val="nil"/>
              <w:bottom w:val="nil"/>
            </w:tcBorders>
            <w:vAlign w:val="bottom"/>
          </w:tcPr>
          <w:p w:rsidR="00031A64" w:rsidRPr="00B30692" w:rsidRDefault="00031A64" w:rsidP="00AD65DF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Align w:val="bottom"/>
          </w:tcPr>
          <w:p w:rsidR="00031A64" w:rsidRPr="00B30692" w:rsidRDefault="00031A64" w:rsidP="00AD65DF">
            <w:pPr>
              <w:snapToGrid w:val="0"/>
              <w:jc w:val="center"/>
              <w:rPr>
                <w:rFonts w:ascii="UD デジタル 教科書体 N-R" w:eastAsia="UD デジタル 教科書体 N-R"/>
                <w:b/>
              </w:rPr>
            </w:pPr>
            <w:r w:rsidRPr="00B30692">
              <w:rPr>
                <w:rFonts w:ascii="UD デジタル 教科書体 N-R" w:eastAsia="UD デジタル 教科書体 N-R" w:hint="eastAsia"/>
                <w:b/>
              </w:rPr>
              <w:t>担当</w:t>
            </w:r>
            <w:r w:rsidRPr="00B30692">
              <w:rPr>
                <w:rFonts w:ascii="UD デジタル 教科書体 N-R" w:eastAsia="UD デジタル 教科書体 N-R" w:hint="eastAsia"/>
                <w:b/>
                <w:lang w:eastAsia="zh-CN"/>
              </w:rPr>
              <w:t>者氏名</w:t>
            </w:r>
          </w:p>
        </w:tc>
        <w:tc>
          <w:tcPr>
            <w:tcW w:w="4242" w:type="dxa"/>
            <w:gridSpan w:val="2"/>
            <w:vAlign w:val="bottom"/>
          </w:tcPr>
          <w:p w:rsidR="00031A64" w:rsidRPr="00B30692" w:rsidRDefault="00031A64" w:rsidP="008B375B">
            <w:pPr>
              <w:snapToGrid w:val="0"/>
              <w:ind w:leftChars="-59" w:left="-116" w:rightChars="-54" w:right="-106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:rsidR="00031A64" w:rsidRPr="00155B5B" w:rsidRDefault="00031A64" w:rsidP="00955059">
      <w:pPr>
        <w:snapToGrid w:val="0"/>
        <w:rPr>
          <w:rFonts w:ascii="UD デジタル 教科書体 N-R" w:eastAsia="UD デジタル 教科書体 N-R"/>
          <w:sz w:val="12"/>
          <w:szCs w:val="12"/>
        </w:rPr>
      </w:pPr>
    </w:p>
    <w:sectPr w:rsidR="00031A64" w:rsidRPr="00155B5B" w:rsidSect="00E51169">
      <w:headerReference w:type="default" r:id="rId8"/>
      <w:footerReference w:type="default" r:id="rId9"/>
      <w:type w:val="continuous"/>
      <w:pgSz w:w="11906" w:h="16838" w:code="9"/>
      <w:pgMar w:top="624" w:right="851" w:bottom="454" w:left="1021" w:header="454" w:footer="454" w:gutter="0"/>
      <w:cols w:space="425"/>
      <w:docGrid w:type="linesAndChars" w:linePitch="30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46" w:rsidRDefault="00B85946">
      <w:r>
        <w:separator/>
      </w:r>
    </w:p>
  </w:endnote>
  <w:endnote w:type="continuationSeparator" w:id="0">
    <w:p w:rsidR="00B85946" w:rsidRDefault="00B8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46" w:rsidRPr="00E51169" w:rsidRDefault="00B85946" w:rsidP="00F63CB7">
    <w:pPr>
      <w:pStyle w:val="a8"/>
      <w:jc w:val="right"/>
      <w:rPr>
        <w:rFonts w:ascii="UD デジタル 教科書体 N-R" w:eastAsia="UD デジタル 教科書体 N-R" w:hAnsiTheme="minorEastAsia"/>
        <w:b/>
      </w:rPr>
    </w:pPr>
    <w:r w:rsidRPr="00E51169">
      <w:rPr>
        <w:rFonts w:ascii="UD デジタル 教科書体 N-R" w:eastAsia="UD デジタル 教科書体 N-R" w:hAnsiTheme="minorEastAsia" w:hint="eastAsia"/>
        <w:b/>
      </w:rPr>
      <w:t>20180403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46" w:rsidRDefault="00B85946">
      <w:r>
        <w:separator/>
      </w:r>
    </w:p>
  </w:footnote>
  <w:footnote w:type="continuationSeparator" w:id="0">
    <w:p w:rsidR="00B85946" w:rsidRDefault="00B8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46" w:rsidRPr="00446BDC" w:rsidRDefault="00B85946" w:rsidP="006025D7">
    <w:pPr>
      <w:pStyle w:val="a6"/>
      <w:jc w:val="right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77E"/>
    <w:multiLevelType w:val="hybridMultilevel"/>
    <w:tmpl w:val="01927A42"/>
    <w:lvl w:ilvl="0" w:tplc="B15A6B54">
      <w:start w:val="3"/>
      <w:numFmt w:val="bullet"/>
      <w:lvlText w:val="□"/>
      <w:lvlJc w:val="left"/>
      <w:pPr>
        <w:ind w:left="4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abstractNum w:abstractNumId="1" w15:restartNumberingAfterBreak="0">
    <w:nsid w:val="07F57481"/>
    <w:multiLevelType w:val="hybridMultilevel"/>
    <w:tmpl w:val="401E457E"/>
    <w:lvl w:ilvl="0" w:tplc="CFDCBDB4">
      <w:start w:val="1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" w15:restartNumberingAfterBreak="0">
    <w:nsid w:val="0F902843"/>
    <w:multiLevelType w:val="hybridMultilevel"/>
    <w:tmpl w:val="026C3EAC"/>
    <w:lvl w:ilvl="0" w:tplc="5404831A">
      <w:start w:val="1"/>
      <w:numFmt w:val="decimal"/>
      <w:lvlText w:val="(%1)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3" w15:restartNumberingAfterBreak="0">
    <w:nsid w:val="165E39B4"/>
    <w:multiLevelType w:val="hybridMultilevel"/>
    <w:tmpl w:val="0770BF72"/>
    <w:lvl w:ilvl="0" w:tplc="21C01B1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E4A20"/>
    <w:multiLevelType w:val="hybridMultilevel"/>
    <w:tmpl w:val="20DA8B2A"/>
    <w:lvl w:ilvl="0" w:tplc="0BE4AB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73554E"/>
    <w:multiLevelType w:val="hybridMultilevel"/>
    <w:tmpl w:val="DDC2FF84"/>
    <w:lvl w:ilvl="0" w:tplc="029EB2A4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F351F"/>
    <w:multiLevelType w:val="hybridMultilevel"/>
    <w:tmpl w:val="7B0E4C3A"/>
    <w:lvl w:ilvl="0" w:tplc="BE32238A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D47ACAA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F24376"/>
    <w:multiLevelType w:val="hybridMultilevel"/>
    <w:tmpl w:val="7A824D46"/>
    <w:lvl w:ilvl="0" w:tplc="3B662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EC2614"/>
    <w:multiLevelType w:val="hybridMultilevel"/>
    <w:tmpl w:val="B3241D66"/>
    <w:lvl w:ilvl="0" w:tplc="92C8B0D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DE08F7"/>
    <w:multiLevelType w:val="hybridMultilevel"/>
    <w:tmpl w:val="C9A4385E"/>
    <w:lvl w:ilvl="0" w:tplc="CE8EA20C">
      <w:start w:val="1"/>
      <w:numFmt w:val="decimal"/>
      <w:lvlText w:val="(%1)"/>
      <w:lvlJc w:val="left"/>
      <w:pPr>
        <w:tabs>
          <w:tab w:val="num" w:pos="1065"/>
        </w:tabs>
        <w:ind w:left="1065" w:hanging="8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057AD8"/>
    <w:multiLevelType w:val="hybridMultilevel"/>
    <w:tmpl w:val="362A60B8"/>
    <w:lvl w:ilvl="0" w:tplc="1E0AB0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E71AAC"/>
    <w:multiLevelType w:val="hybridMultilevel"/>
    <w:tmpl w:val="18503EEC"/>
    <w:lvl w:ilvl="0" w:tplc="DF428D52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D51043"/>
    <w:multiLevelType w:val="hybridMultilevel"/>
    <w:tmpl w:val="99805ADC"/>
    <w:lvl w:ilvl="0" w:tplc="6E34215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22983"/>
    <w:multiLevelType w:val="hybridMultilevel"/>
    <w:tmpl w:val="834A1E82"/>
    <w:lvl w:ilvl="0" w:tplc="0430EBBE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7782B1F"/>
    <w:multiLevelType w:val="hybridMultilevel"/>
    <w:tmpl w:val="A436586E"/>
    <w:lvl w:ilvl="0" w:tplc="95AE98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F2077D"/>
    <w:multiLevelType w:val="hybridMultilevel"/>
    <w:tmpl w:val="07B6141E"/>
    <w:lvl w:ilvl="0" w:tplc="FE98B5B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C555651"/>
    <w:multiLevelType w:val="hybridMultilevel"/>
    <w:tmpl w:val="F14EF65E"/>
    <w:lvl w:ilvl="0" w:tplc="77CA1B34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CC"/>
    <w:rsid w:val="000019C1"/>
    <w:rsid w:val="000021B1"/>
    <w:rsid w:val="000037D5"/>
    <w:rsid w:val="00003B69"/>
    <w:rsid w:val="000230FC"/>
    <w:rsid w:val="0002608C"/>
    <w:rsid w:val="0002770E"/>
    <w:rsid w:val="00031A64"/>
    <w:rsid w:val="000400CA"/>
    <w:rsid w:val="00050DC1"/>
    <w:rsid w:val="000522B0"/>
    <w:rsid w:val="000925C3"/>
    <w:rsid w:val="00092970"/>
    <w:rsid w:val="000A0193"/>
    <w:rsid w:val="000B2148"/>
    <w:rsid w:val="000C597B"/>
    <w:rsid w:val="000D41A2"/>
    <w:rsid w:val="000F294F"/>
    <w:rsid w:val="00155B5B"/>
    <w:rsid w:val="00156711"/>
    <w:rsid w:val="0015755B"/>
    <w:rsid w:val="00191C82"/>
    <w:rsid w:val="0019578B"/>
    <w:rsid w:val="001A475C"/>
    <w:rsid w:val="001B18B3"/>
    <w:rsid w:val="001C1F28"/>
    <w:rsid w:val="001D2E3D"/>
    <w:rsid w:val="001D453D"/>
    <w:rsid w:val="001D546F"/>
    <w:rsid w:val="001E17EC"/>
    <w:rsid w:val="001E6E24"/>
    <w:rsid w:val="002056EB"/>
    <w:rsid w:val="002114DE"/>
    <w:rsid w:val="00224961"/>
    <w:rsid w:val="00246F8B"/>
    <w:rsid w:val="002477A2"/>
    <w:rsid w:val="002535F0"/>
    <w:rsid w:val="00261799"/>
    <w:rsid w:val="00267A4D"/>
    <w:rsid w:val="00273C61"/>
    <w:rsid w:val="00274315"/>
    <w:rsid w:val="00284790"/>
    <w:rsid w:val="0028490E"/>
    <w:rsid w:val="002B77B3"/>
    <w:rsid w:val="002D5DA9"/>
    <w:rsid w:val="002E2E74"/>
    <w:rsid w:val="002E666A"/>
    <w:rsid w:val="002F3642"/>
    <w:rsid w:val="003031FC"/>
    <w:rsid w:val="00310D16"/>
    <w:rsid w:val="00315AFD"/>
    <w:rsid w:val="00315CEE"/>
    <w:rsid w:val="00324DA5"/>
    <w:rsid w:val="0033672D"/>
    <w:rsid w:val="003510EF"/>
    <w:rsid w:val="00362D0B"/>
    <w:rsid w:val="003669F1"/>
    <w:rsid w:val="003755C7"/>
    <w:rsid w:val="003760D5"/>
    <w:rsid w:val="00381AA3"/>
    <w:rsid w:val="00385AA2"/>
    <w:rsid w:val="003C2FC0"/>
    <w:rsid w:val="003C49AB"/>
    <w:rsid w:val="003C576C"/>
    <w:rsid w:val="003E676C"/>
    <w:rsid w:val="003F489E"/>
    <w:rsid w:val="004038DF"/>
    <w:rsid w:val="00407CBA"/>
    <w:rsid w:val="00411055"/>
    <w:rsid w:val="004163FF"/>
    <w:rsid w:val="00425625"/>
    <w:rsid w:val="00430EBE"/>
    <w:rsid w:val="0043533C"/>
    <w:rsid w:val="00435587"/>
    <w:rsid w:val="00437B1E"/>
    <w:rsid w:val="004452C6"/>
    <w:rsid w:val="00472ADE"/>
    <w:rsid w:val="00475597"/>
    <w:rsid w:val="0047777F"/>
    <w:rsid w:val="004809E5"/>
    <w:rsid w:val="00491DAF"/>
    <w:rsid w:val="004926ED"/>
    <w:rsid w:val="004A0001"/>
    <w:rsid w:val="004A1CC8"/>
    <w:rsid w:val="004C4AE6"/>
    <w:rsid w:val="004C7F8F"/>
    <w:rsid w:val="004D30DA"/>
    <w:rsid w:val="004D4739"/>
    <w:rsid w:val="004D4D62"/>
    <w:rsid w:val="004D55E8"/>
    <w:rsid w:val="004E7290"/>
    <w:rsid w:val="004F2CC9"/>
    <w:rsid w:val="004F3883"/>
    <w:rsid w:val="0050731B"/>
    <w:rsid w:val="005276E7"/>
    <w:rsid w:val="0053087F"/>
    <w:rsid w:val="00541C62"/>
    <w:rsid w:val="00542A40"/>
    <w:rsid w:val="00542E2C"/>
    <w:rsid w:val="00553151"/>
    <w:rsid w:val="005535F3"/>
    <w:rsid w:val="005A1A53"/>
    <w:rsid w:val="005A38BC"/>
    <w:rsid w:val="005A7686"/>
    <w:rsid w:val="005B027F"/>
    <w:rsid w:val="005C0FAD"/>
    <w:rsid w:val="005C2C84"/>
    <w:rsid w:val="005C34EC"/>
    <w:rsid w:val="005F0EE1"/>
    <w:rsid w:val="006025D7"/>
    <w:rsid w:val="0060634A"/>
    <w:rsid w:val="00614D0B"/>
    <w:rsid w:val="00621EB1"/>
    <w:rsid w:val="006223D1"/>
    <w:rsid w:val="006352A4"/>
    <w:rsid w:val="006A56C4"/>
    <w:rsid w:val="006A6A5F"/>
    <w:rsid w:val="006B1185"/>
    <w:rsid w:val="006C197A"/>
    <w:rsid w:val="006E0E35"/>
    <w:rsid w:val="006E5DDD"/>
    <w:rsid w:val="006F223E"/>
    <w:rsid w:val="006F276D"/>
    <w:rsid w:val="007108EB"/>
    <w:rsid w:val="00712610"/>
    <w:rsid w:val="00727E9C"/>
    <w:rsid w:val="00734852"/>
    <w:rsid w:val="007477A4"/>
    <w:rsid w:val="00747B0D"/>
    <w:rsid w:val="00756C1C"/>
    <w:rsid w:val="00765BF0"/>
    <w:rsid w:val="00775B5F"/>
    <w:rsid w:val="00782F84"/>
    <w:rsid w:val="007917A2"/>
    <w:rsid w:val="0079606C"/>
    <w:rsid w:val="007A648B"/>
    <w:rsid w:val="007B17CB"/>
    <w:rsid w:val="007D04D8"/>
    <w:rsid w:val="007E096B"/>
    <w:rsid w:val="007F3426"/>
    <w:rsid w:val="008005C3"/>
    <w:rsid w:val="0080252B"/>
    <w:rsid w:val="008232C2"/>
    <w:rsid w:val="00823C29"/>
    <w:rsid w:val="00831D72"/>
    <w:rsid w:val="00837797"/>
    <w:rsid w:val="00852164"/>
    <w:rsid w:val="008744EE"/>
    <w:rsid w:val="00885CF0"/>
    <w:rsid w:val="008A0DE1"/>
    <w:rsid w:val="008A4834"/>
    <w:rsid w:val="008B0400"/>
    <w:rsid w:val="008B375B"/>
    <w:rsid w:val="008B5D4E"/>
    <w:rsid w:val="00903BA6"/>
    <w:rsid w:val="009124D6"/>
    <w:rsid w:val="009237F1"/>
    <w:rsid w:val="00927B78"/>
    <w:rsid w:val="00931C5E"/>
    <w:rsid w:val="00942C15"/>
    <w:rsid w:val="009476E7"/>
    <w:rsid w:val="00947F6B"/>
    <w:rsid w:val="00955059"/>
    <w:rsid w:val="00970A8F"/>
    <w:rsid w:val="0097579B"/>
    <w:rsid w:val="00996CFA"/>
    <w:rsid w:val="00997AB1"/>
    <w:rsid w:val="009A5F9F"/>
    <w:rsid w:val="009B5651"/>
    <w:rsid w:val="009B5FAF"/>
    <w:rsid w:val="009C54FE"/>
    <w:rsid w:val="009C6FA6"/>
    <w:rsid w:val="009E6F08"/>
    <w:rsid w:val="00A1765A"/>
    <w:rsid w:val="00A21CAA"/>
    <w:rsid w:val="00A2718F"/>
    <w:rsid w:val="00A56DBB"/>
    <w:rsid w:val="00A871A5"/>
    <w:rsid w:val="00AA07A9"/>
    <w:rsid w:val="00AB2CA2"/>
    <w:rsid w:val="00AB7DE9"/>
    <w:rsid w:val="00AD65DF"/>
    <w:rsid w:val="00AE072A"/>
    <w:rsid w:val="00B041E9"/>
    <w:rsid w:val="00B160D8"/>
    <w:rsid w:val="00B170C2"/>
    <w:rsid w:val="00B25679"/>
    <w:rsid w:val="00B30692"/>
    <w:rsid w:val="00B33B73"/>
    <w:rsid w:val="00B3506B"/>
    <w:rsid w:val="00B422F6"/>
    <w:rsid w:val="00B4235F"/>
    <w:rsid w:val="00B45DE9"/>
    <w:rsid w:val="00B46203"/>
    <w:rsid w:val="00B466E5"/>
    <w:rsid w:val="00B6471E"/>
    <w:rsid w:val="00B85946"/>
    <w:rsid w:val="00BD02CC"/>
    <w:rsid w:val="00BD0C79"/>
    <w:rsid w:val="00BE0733"/>
    <w:rsid w:val="00C0421B"/>
    <w:rsid w:val="00C14580"/>
    <w:rsid w:val="00C20006"/>
    <w:rsid w:val="00C2195F"/>
    <w:rsid w:val="00C2290F"/>
    <w:rsid w:val="00C23F41"/>
    <w:rsid w:val="00C25DB5"/>
    <w:rsid w:val="00C5222E"/>
    <w:rsid w:val="00C6122A"/>
    <w:rsid w:val="00C627DC"/>
    <w:rsid w:val="00C71EB1"/>
    <w:rsid w:val="00C74735"/>
    <w:rsid w:val="00C92BCB"/>
    <w:rsid w:val="00C93611"/>
    <w:rsid w:val="00C97C8D"/>
    <w:rsid w:val="00CA1D91"/>
    <w:rsid w:val="00CB02BD"/>
    <w:rsid w:val="00CB0AAA"/>
    <w:rsid w:val="00CB0F3B"/>
    <w:rsid w:val="00CC6530"/>
    <w:rsid w:val="00CD59B3"/>
    <w:rsid w:val="00CE05B1"/>
    <w:rsid w:val="00CE44D3"/>
    <w:rsid w:val="00CE4C0B"/>
    <w:rsid w:val="00CE7F5E"/>
    <w:rsid w:val="00D02D1F"/>
    <w:rsid w:val="00D03729"/>
    <w:rsid w:val="00D05E79"/>
    <w:rsid w:val="00D061F1"/>
    <w:rsid w:val="00D067B4"/>
    <w:rsid w:val="00D075DE"/>
    <w:rsid w:val="00D13844"/>
    <w:rsid w:val="00D27647"/>
    <w:rsid w:val="00D43851"/>
    <w:rsid w:val="00D457A8"/>
    <w:rsid w:val="00D50889"/>
    <w:rsid w:val="00D51E7D"/>
    <w:rsid w:val="00D5430A"/>
    <w:rsid w:val="00D65EB9"/>
    <w:rsid w:val="00D949F1"/>
    <w:rsid w:val="00DC45CC"/>
    <w:rsid w:val="00DC4C98"/>
    <w:rsid w:val="00DD19BB"/>
    <w:rsid w:val="00DD1F3A"/>
    <w:rsid w:val="00DF2FED"/>
    <w:rsid w:val="00DF31CE"/>
    <w:rsid w:val="00E061CC"/>
    <w:rsid w:val="00E17DAC"/>
    <w:rsid w:val="00E2274C"/>
    <w:rsid w:val="00E32395"/>
    <w:rsid w:val="00E4734F"/>
    <w:rsid w:val="00E51169"/>
    <w:rsid w:val="00E620EC"/>
    <w:rsid w:val="00E65F8D"/>
    <w:rsid w:val="00E66441"/>
    <w:rsid w:val="00E71022"/>
    <w:rsid w:val="00E71EE4"/>
    <w:rsid w:val="00E73540"/>
    <w:rsid w:val="00E82D6E"/>
    <w:rsid w:val="00E9152F"/>
    <w:rsid w:val="00E96F78"/>
    <w:rsid w:val="00EA2A8E"/>
    <w:rsid w:val="00EA4F35"/>
    <w:rsid w:val="00EB6D04"/>
    <w:rsid w:val="00EC1D64"/>
    <w:rsid w:val="00EF6AD5"/>
    <w:rsid w:val="00F035A7"/>
    <w:rsid w:val="00F056B1"/>
    <w:rsid w:val="00F1709F"/>
    <w:rsid w:val="00F30463"/>
    <w:rsid w:val="00F42AB3"/>
    <w:rsid w:val="00F43067"/>
    <w:rsid w:val="00F50296"/>
    <w:rsid w:val="00F63CB7"/>
    <w:rsid w:val="00F77CE8"/>
    <w:rsid w:val="00F85D58"/>
    <w:rsid w:val="00F97DD0"/>
    <w:rsid w:val="00FA781C"/>
    <w:rsid w:val="00FB0D31"/>
    <w:rsid w:val="00FB4209"/>
    <w:rsid w:val="00FB5DD0"/>
    <w:rsid w:val="00FC3027"/>
    <w:rsid w:val="00FD0E6B"/>
    <w:rsid w:val="00FD2FAA"/>
    <w:rsid w:val="00FD78E1"/>
    <w:rsid w:val="00FE5D80"/>
    <w:rsid w:val="00FE67E2"/>
    <w:rsid w:val="00FE70B7"/>
    <w:rsid w:val="00FE718D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5889C-395B-47D6-907F-83973FC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9B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B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F50296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6">
    <w:name w:val="header"/>
    <w:basedOn w:val="a"/>
    <w:link w:val="a7"/>
    <w:unhideWhenUsed/>
    <w:rsid w:val="0038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85AA2"/>
    <w:rPr>
      <w:kern w:val="2"/>
      <w:sz w:val="21"/>
      <w:szCs w:val="21"/>
    </w:rPr>
  </w:style>
  <w:style w:type="paragraph" w:styleId="a8">
    <w:name w:val="footer"/>
    <w:basedOn w:val="a"/>
    <w:link w:val="a9"/>
    <w:unhideWhenUsed/>
    <w:rsid w:val="00385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85AA2"/>
    <w:rPr>
      <w:kern w:val="2"/>
      <w:sz w:val="21"/>
      <w:szCs w:val="21"/>
    </w:rPr>
  </w:style>
  <w:style w:type="character" w:styleId="aa">
    <w:name w:val="page number"/>
    <w:basedOn w:val="a0"/>
    <w:rsid w:val="0080252B"/>
  </w:style>
  <w:style w:type="paragraph" w:styleId="ab">
    <w:name w:val="Note Heading"/>
    <w:basedOn w:val="a"/>
    <w:next w:val="a"/>
    <w:link w:val="ac"/>
    <w:rsid w:val="006025D7"/>
    <w:pPr>
      <w:jc w:val="center"/>
    </w:pPr>
    <w:rPr>
      <w:rFonts w:ascii="ＭＳ 明朝" w:eastAsia="ＭＳ ゴシック"/>
      <w:sz w:val="20"/>
      <w:szCs w:val="20"/>
    </w:rPr>
  </w:style>
  <w:style w:type="character" w:customStyle="1" w:styleId="ac">
    <w:name w:val="記 (文字)"/>
    <w:link w:val="ab"/>
    <w:rsid w:val="006025D7"/>
    <w:rPr>
      <w:rFonts w:ascii="ＭＳ 明朝" w:eastAsia="ＭＳ ゴシック"/>
      <w:kern w:val="2"/>
    </w:rPr>
  </w:style>
  <w:style w:type="paragraph" w:styleId="ad">
    <w:name w:val="List Paragraph"/>
    <w:basedOn w:val="a"/>
    <w:uiPriority w:val="34"/>
    <w:qFormat/>
    <w:rsid w:val="004038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1A8B-AE4B-44C2-B2E0-DBF6FAA9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519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大和市告示第　　　号</vt:lpstr>
      <vt:lpstr>大和市告示第　　　号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大和市告示第　　　号</dc:title>
  <dc:subject/>
  <dc:creator>35919</dc:creator>
  <cp:keywords/>
  <cp:lastModifiedBy>198000sh4</cp:lastModifiedBy>
  <cp:revision>42</cp:revision>
  <cp:lastPrinted>2019-09-13T00:09:00Z</cp:lastPrinted>
  <dcterms:created xsi:type="dcterms:W3CDTF">2018-04-02T05:09:00Z</dcterms:created>
  <dcterms:modified xsi:type="dcterms:W3CDTF">2019-09-26T09:58:00Z</dcterms:modified>
</cp:coreProperties>
</file>